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30E" w:rsidRPr="00305BB6" w:rsidRDefault="00263EE1" w:rsidP="00A32D7A">
      <w:pPr>
        <w:pStyle w:val="NoSpacing"/>
        <w:jc w:val="center"/>
        <w:rPr>
          <w:b/>
        </w:rPr>
      </w:pPr>
      <w:r>
        <w:rPr>
          <w:b/>
        </w:rPr>
        <w:t xml:space="preserve">MONTHLY </w:t>
      </w:r>
      <w:r w:rsidR="00981CB5" w:rsidRPr="00305BB6">
        <w:rPr>
          <w:b/>
        </w:rPr>
        <w:t>MEETING</w:t>
      </w:r>
    </w:p>
    <w:p w:rsidR="0040030E" w:rsidRPr="00305BB6" w:rsidRDefault="00CA4579" w:rsidP="0040030E">
      <w:pPr>
        <w:pStyle w:val="NoSpacing"/>
        <w:jc w:val="center"/>
        <w:rPr>
          <w:b/>
        </w:rPr>
      </w:pPr>
      <w:r>
        <w:rPr>
          <w:b/>
        </w:rPr>
        <w:t>8 May</w:t>
      </w:r>
      <w:r w:rsidR="0016646E">
        <w:rPr>
          <w:b/>
        </w:rPr>
        <w:t xml:space="preserve"> </w:t>
      </w:r>
      <w:r w:rsidR="00981CB5" w:rsidRPr="00305BB6">
        <w:rPr>
          <w:b/>
        </w:rPr>
        <w:t>201</w:t>
      </w:r>
      <w:r w:rsidR="0016646E">
        <w:rPr>
          <w:b/>
        </w:rPr>
        <w:t>7</w:t>
      </w:r>
    </w:p>
    <w:p w:rsidR="0040030E" w:rsidRDefault="0040030E" w:rsidP="0040030E">
      <w:pPr>
        <w:pStyle w:val="NoSpacing"/>
        <w:jc w:val="center"/>
        <w:rPr>
          <w:b/>
        </w:rPr>
      </w:pPr>
    </w:p>
    <w:p w:rsidR="0040030E" w:rsidRDefault="004D7068" w:rsidP="0040030E">
      <w:pPr>
        <w:pStyle w:val="NoSpacing"/>
        <w:jc w:val="center"/>
        <w:rPr>
          <w:b/>
        </w:rPr>
      </w:pPr>
      <w:r>
        <w:rPr>
          <w:b/>
        </w:rPr>
        <w:t xml:space="preserve">Please note that </w:t>
      </w:r>
      <w:r w:rsidR="00590D67">
        <w:rPr>
          <w:b/>
        </w:rPr>
        <w:t>a monthly</w:t>
      </w:r>
      <w:r w:rsidR="001F0CAA">
        <w:rPr>
          <w:b/>
        </w:rPr>
        <w:t xml:space="preserve"> meeting</w:t>
      </w:r>
      <w:r w:rsidR="0040030E">
        <w:rPr>
          <w:b/>
        </w:rPr>
        <w:t xml:space="preserve"> of the Brooklyn </w:t>
      </w:r>
      <w:r w:rsidR="00E15C9D">
        <w:rPr>
          <w:b/>
        </w:rPr>
        <w:t>United So</w:t>
      </w:r>
      <w:r w:rsidR="00207128">
        <w:rPr>
          <w:b/>
        </w:rPr>
        <w:t xml:space="preserve">ccer Club will be held </w:t>
      </w:r>
      <w:r w:rsidR="008B4247">
        <w:rPr>
          <w:b/>
        </w:rPr>
        <w:t xml:space="preserve">Monday </w:t>
      </w:r>
      <w:r w:rsidR="00CA4579">
        <w:rPr>
          <w:b/>
        </w:rPr>
        <w:t xml:space="preserve">8 May at 22 Pacific Highway Mooney </w:t>
      </w:r>
      <w:proofErr w:type="spellStart"/>
      <w:r w:rsidR="00CA4579">
        <w:rPr>
          <w:b/>
        </w:rPr>
        <w:t>Mooney</w:t>
      </w:r>
      <w:proofErr w:type="spellEnd"/>
      <w:r w:rsidR="00CA4579">
        <w:rPr>
          <w:b/>
        </w:rPr>
        <w:t xml:space="preserve"> at 7</w:t>
      </w:r>
      <w:r w:rsidR="00D81258">
        <w:rPr>
          <w:b/>
        </w:rPr>
        <w:t>:</w:t>
      </w:r>
      <w:r w:rsidR="0029696A">
        <w:rPr>
          <w:b/>
        </w:rPr>
        <w:t>3</w:t>
      </w:r>
      <w:r w:rsidR="00207128">
        <w:rPr>
          <w:b/>
        </w:rPr>
        <w:t>0</w:t>
      </w:r>
      <w:r w:rsidR="005905EF">
        <w:rPr>
          <w:b/>
        </w:rPr>
        <w:t>p</w:t>
      </w:r>
      <w:r w:rsidR="0040030E">
        <w:rPr>
          <w:b/>
        </w:rPr>
        <w:t>m</w:t>
      </w:r>
    </w:p>
    <w:p w:rsidR="0040030E" w:rsidRDefault="0040030E" w:rsidP="007F62F4">
      <w:pPr>
        <w:pStyle w:val="NoSpacing"/>
        <w:rPr>
          <w:b/>
        </w:rPr>
      </w:pPr>
    </w:p>
    <w:p w:rsidR="0040030E" w:rsidRPr="00687146" w:rsidRDefault="00981CB5" w:rsidP="007F62F4">
      <w:pPr>
        <w:pStyle w:val="NoSpacing"/>
        <w:rPr>
          <w:b/>
          <w:sz w:val="24"/>
        </w:rPr>
      </w:pPr>
      <w:r w:rsidRPr="00305BB6">
        <w:rPr>
          <w:b/>
        </w:rPr>
        <w:t>Agenda</w:t>
      </w:r>
    </w:p>
    <w:p w:rsidR="008E5E0A" w:rsidRPr="008E5E0A" w:rsidRDefault="008E5E0A" w:rsidP="008E5E0A">
      <w:pPr>
        <w:pStyle w:val="NoSpacing"/>
        <w:numPr>
          <w:ilvl w:val="0"/>
          <w:numId w:val="6"/>
        </w:numPr>
        <w:rPr>
          <w:b/>
        </w:rPr>
      </w:pPr>
      <w:r w:rsidRPr="00305BB6">
        <w:rPr>
          <w:b/>
        </w:rPr>
        <w:t>Minutes</w:t>
      </w:r>
      <w:r>
        <w:rPr>
          <w:b/>
        </w:rPr>
        <w:t>, Actions and General Business from Previous Meeting</w:t>
      </w:r>
    </w:p>
    <w:p w:rsidR="008E5E0A" w:rsidRDefault="008E5E0A" w:rsidP="008E5E0A">
      <w:pPr>
        <w:pStyle w:val="NoSpacing"/>
        <w:numPr>
          <w:ilvl w:val="0"/>
          <w:numId w:val="6"/>
        </w:numPr>
        <w:rPr>
          <w:b/>
        </w:rPr>
      </w:pPr>
      <w:r>
        <w:rPr>
          <w:b/>
        </w:rPr>
        <w:t>Treasurer’s Report</w:t>
      </w:r>
    </w:p>
    <w:p w:rsidR="003B17D2" w:rsidRDefault="00072D3D" w:rsidP="008E5E0A">
      <w:pPr>
        <w:pStyle w:val="NoSpacing"/>
        <w:numPr>
          <w:ilvl w:val="0"/>
          <w:numId w:val="6"/>
        </w:numPr>
        <w:rPr>
          <w:b/>
        </w:rPr>
      </w:pPr>
      <w:r>
        <w:rPr>
          <w:b/>
        </w:rPr>
        <w:t>Player Payment Update</w:t>
      </w:r>
    </w:p>
    <w:p w:rsidR="00FE3A7D" w:rsidRDefault="00FE3A7D" w:rsidP="008E5E0A">
      <w:pPr>
        <w:pStyle w:val="NoSpacing"/>
        <w:numPr>
          <w:ilvl w:val="0"/>
          <w:numId w:val="6"/>
        </w:numPr>
        <w:rPr>
          <w:b/>
        </w:rPr>
      </w:pPr>
      <w:r>
        <w:rPr>
          <w:b/>
        </w:rPr>
        <w:t>U9 Team Re-Distribution</w:t>
      </w:r>
    </w:p>
    <w:p w:rsidR="00A9608C" w:rsidRDefault="00A9608C" w:rsidP="00A9608C">
      <w:pPr>
        <w:pStyle w:val="NoSpacing"/>
      </w:pPr>
    </w:p>
    <w:p w:rsidR="00F511F6" w:rsidRPr="00305BB6" w:rsidRDefault="00090940" w:rsidP="007F62F4">
      <w:pPr>
        <w:pStyle w:val="NoSpacing"/>
        <w:rPr>
          <w:b/>
        </w:rPr>
      </w:pPr>
      <w:r>
        <w:rPr>
          <w:b/>
        </w:rPr>
        <w:t xml:space="preserve">Meeting Opened at </w:t>
      </w:r>
      <w:r w:rsidR="00695300">
        <w:rPr>
          <w:b/>
        </w:rPr>
        <w:t>19:30</w:t>
      </w:r>
    </w:p>
    <w:p w:rsidR="00F511F6" w:rsidRDefault="00F511F6" w:rsidP="007F62F4">
      <w:pPr>
        <w:pStyle w:val="NoSpacing"/>
      </w:pPr>
    </w:p>
    <w:p w:rsidR="00134406" w:rsidRPr="00695300" w:rsidRDefault="007F62F4" w:rsidP="007F62F4">
      <w:pPr>
        <w:pStyle w:val="NoSpacing"/>
      </w:pPr>
      <w:r w:rsidRPr="000F5EA7">
        <w:rPr>
          <w:b/>
        </w:rPr>
        <w:t>Present:</w:t>
      </w:r>
      <w:r w:rsidR="001666A9">
        <w:rPr>
          <w:b/>
        </w:rPr>
        <w:t xml:space="preserve"> </w:t>
      </w:r>
      <w:r w:rsidR="00695300">
        <w:t xml:space="preserve"> David Mitchell, Scott Hanson, Sue Hanson, Michelle Armstrong, Danni Williams</w:t>
      </w:r>
    </w:p>
    <w:p w:rsidR="001363E1" w:rsidRPr="00695300" w:rsidRDefault="009B1970" w:rsidP="00C4442C">
      <w:pPr>
        <w:pStyle w:val="NoSpacing"/>
      </w:pPr>
      <w:r>
        <w:rPr>
          <w:b/>
        </w:rPr>
        <w:t>Apologies</w:t>
      </w:r>
      <w:r w:rsidR="00E26660">
        <w:rPr>
          <w:b/>
        </w:rPr>
        <w:t>:</w:t>
      </w:r>
      <w:r w:rsidR="00CD6E67">
        <w:rPr>
          <w:b/>
        </w:rPr>
        <w:t xml:space="preserve"> </w:t>
      </w:r>
      <w:r w:rsidR="00695300">
        <w:t>Nakia Binskin</w:t>
      </w:r>
    </w:p>
    <w:p w:rsidR="00687146" w:rsidRDefault="00687146" w:rsidP="007F62F4">
      <w:pPr>
        <w:pStyle w:val="NoSpacing"/>
      </w:pPr>
    </w:p>
    <w:p w:rsidR="008E5E0A" w:rsidRDefault="008E5E0A" w:rsidP="00795B21">
      <w:pPr>
        <w:pStyle w:val="NoSpacing"/>
        <w:rPr>
          <w:b/>
        </w:rPr>
      </w:pPr>
      <w:r>
        <w:rPr>
          <w:b/>
        </w:rPr>
        <w:t>Treasurer’s Report</w:t>
      </w:r>
    </w:p>
    <w:p w:rsidR="00267A67" w:rsidRDefault="00267A67" w:rsidP="00795B21">
      <w:pPr>
        <w:pStyle w:val="NoSpacing"/>
      </w:pPr>
    </w:p>
    <w:p w:rsidR="003853EA" w:rsidRPr="00DF0F37" w:rsidRDefault="009E5893" w:rsidP="00795B21">
      <w:pPr>
        <w:pStyle w:val="NoSpacing"/>
      </w:pPr>
      <w:r>
        <w:t>As attached.</w:t>
      </w:r>
    </w:p>
    <w:p w:rsidR="00D81258" w:rsidRDefault="00D81258" w:rsidP="00795B21">
      <w:pPr>
        <w:pStyle w:val="NoSpacing"/>
        <w:rPr>
          <w:b/>
        </w:rPr>
      </w:pPr>
    </w:p>
    <w:p w:rsidR="00267A67" w:rsidRDefault="00D81258" w:rsidP="00795B21">
      <w:pPr>
        <w:pStyle w:val="NoSpacing"/>
        <w:rPr>
          <w:b/>
        </w:rPr>
      </w:pPr>
      <w:r>
        <w:rPr>
          <w:b/>
        </w:rPr>
        <w:t xml:space="preserve">Minutes, </w:t>
      </w:r>
      <w:r w:rsidR="00267A67">
        <w:rPr>
          <w:b/>
        </w:rPr>
        <w:t>Actions and General Business</w:t>
      </w:r>
    </w:p>
    <w:p w:rsidR="00D45AA4" w:rsidRDefault="00D45AA4" w:rsidP="00D45AA4">
      <w:pPr>
        <w:pStyle w:val="NoSpacing"/>
        <w:rPr>
          <w:b/>
        </w:rPr>
      </w:pPr>
    </w:p>
    <w:p w:rsidR="00090940" w:rsidRPr="00AB0C62" w:rsidRDefault="00D029EC" w:rsidP="00072D3D">
      <w:pPr>
        <w:pStyle w:val="NoSpacing"/>
        <w:numPr>
          <w:ilvl w:val="0"/>
          <w:numId w:val="16"/>
        </w:numPr>
        <w:rPr>
          <w:b/>
        </w:rPr>
      </w:pPr>
      <w:r>
        <w:t>Marketing email to advertise hoodies and reversible jackets. Also place on website and Facebook pages.</w:t>
      </w:r>
    </w:p>
    <w:p w:rsidR="00AB0C62" w:rsidRPr="002B6E95" w:rsidRDefault="00AB0C62" w:rsidP="00072D3D">
      <w:pPr>
        <w:pStyle w:val="NoSpacing"/>
        <w:numPr>
          <w:ilvl w:val="0"/>
          <w:numId w:val="16"/>
        </w:numPr>
        <w:rPr>
          <w:b/>
        </w:rPr>
      </w:pPr>
      <w:r>
        <w:t>Link to video on defibrillator use to be placed on the website and Facebook pages.</w:t>
      </w:r>
    </w:p>
    <w:p w:rsidR="002B6E95" w:rsidRPr="00072D3D" w:rsidRDefault="002B6E95" w:rsidP="00072D3D">
      <w:pPr>
        <w:pStyle w:val="NoSpacing"/>
        <w:numPr>
          <w:ilvl w:val="0"/>
          <w:numId w:val="16"/>
        </w:numPr>
        <w:rPr>
          <w:b/>
        </w:rPr>
      </w:pPr>
      <w:r>
        <w:t>Scott will be approaching sponsors to renew sponsorship agreements and get some new ones.</w:t>
      </w:r>
    </w:p>
    <w:p w:rsidR="00072D3D" w:rsidRDefault="00072D3D" w:rsidP="00072D3D">
      <w:pPr>
        <w:pStyle w:val="NoSpacing"/>
        <w:rPr>
          <w:b/>
        </w:rPr>
      </w:pPr>
    </w:p>
    <w:p w:rsidR="00D45AA4" w:rsidRDefault="00D72193" w:rsidP="00D45AA4">
      <w:pPr>
        <w:pStyle w:val="NoSpacing"/>
        <w:rPr>
          <w:b/>
        </w:rPr>
      </w:pPr>
      <w:r>
        <w:rPr>
          <w:b/>
        </w:rPr>
        <w:t xml:space="preserve">Previous Meeting </w:t>
      </w:r>
      <w:r w:rsidR="00CA4579">
        <w:rPr>
          <w:b/>
        </w:rPr>
        <w:t>-</w:t>
      </w:r>
      <w:r>
        <w:rPr>
          <w:b/>
        </w:rPr>
        <w:t xml:space="preserve"> </w:t>
      </w:r>
      <w:r w:rsidR="00CA4579">
        <w:rPr>
          <w:b/>
        </w:rPr>
        <w:t>April 10</w:t>
      </w:r>
      <w:r w:rsidR="00090940">
        <w:rPr>
          <w:b/>
        </w:rPr>
        <w:t xml:space="preserve"> 2017</w:t>
      </w:r>
    </w:p>
    <w:p w:rsidR="00D81258" w:rsidRDefault="00D81258" w:rsidP="00795B21">
      <w:pPr>
        <w:pStyle w:val="NoSpacing"/>
        <w:rPr>
          <w:b/>
        </w:rPr>
      </w:pPr>
    </w:p>
    <w:p w:rsidR="00072D3D" w:rsidRPr="006B574F" w:rsidRDefault="00072D3D" w:rsidP="00072D3D">
      <w:pPr>
        <w:pStyle w:val="NoSpacing"/>
        <w:numPr>
          <w:ilvl w:val="0"/>
          <w:numId w:val="15"/>
        </w:numPr>
        <w:rPr>
          <w:b/>
        </w:rPr>
      </w:pPr>
      <w:r>
        <w:t>Purchase of additional hoodies has been approved by the committee. Agreement to purchase a small number of the reversible jackets and polo shirts was also reached.</w:t>
      </w:r>
    </w:p>
    <w:p w:rsidR="00072D3D" w:rsidRPr="006B574F" w:rsidRDefault="00072D3D" w:rsidP="00072D3D">
      <w:pPr>
        <w:pStyle w:val="NoSpacing"/>
        <w:numPr>
          <w:ilvl w:val="0"/>
          <w:numId w:val="15"/>
        </w:numPr>
        <w:rPr>
          <w:b/>
        </w:rPr>
      </w:pPr>
      <w:r>
        <w:t xml:space="preserve">Access key for the pavilion has been placed on the outside of the building in a locked box. The access code will be provided to managers/coaches upon request. </w:t>
      </w:r>
    </w:p>
    <w:p w:rsidR="00072D3D" w:rsidRPr="006B574F" w:rsidRDefault="00072D3D" w:rsidP="00072D3D">
      <w:pPr>
        <w:pStyle w:val="NoSpacing"/>
        <w:numPr>
          <w:ilvl w:val="0"/>
          <w:numId w:val="15"/>
        </w:numPr>
        <w:rPr>
          <w:b/>
        </w:rPr>
      </w:pPr>
      <w:r>
        <w:t>The defibrillator will be located in left hand side room of the pavilion. Scott to investigate the purchase of a box to store the defibrillator in so as to minimise the chances of it being lost or misplaced.</w:t>
      </w:r>
    </w:p>
    <w:p w:rsidR="00072D3D" w:rsidRPr="006B574F" w:rsidRDefault="00072D3D" w:rsidP="00072D3D">
      <w:pPr>
        <w:pStyle w:val="NoSpacing"/>
        <w:numPr>
          <w:ilvl w:val="0"/>
          <w:numId w:val="15"/>
        </w:numPr>
        <w:rPr>
          <w:b/>
        </w:rPr>
      </w:pPr>
      <w:r>
        <w:t>Insurance of the contents within the building needs to be arranged. Should be covered under the clubs insurance but will need to investigate.</w:t>
      </w:r>
    </w:p>
    <w:p w:rsidR="00072D3D" w:rsidRPr="006B574F" w:rsidRDefault="00072D3D" w:rsidP="00072D3D">
      <w:pPr>
        <w:pStyle w:val="NoSpacing"/>
        <w:numPr>
          <w:ilvl w:val="0"/>
          <w:numId w:val="15"/>
        </w:numPr>
        <w:rPr>
          <w:b/>
        </w:rPr>
      </w:pPr>
      <w:r>
        <w:t>Registrations are progressing well. We will now have a Men’s All Age team to compliment the Men’s O35 team, as well as a WAA team which will see the senior membership grow this year. Online registrations will be closing March 6 in order to allow allocation of the junior players to the correct teams and to also have coaches and managers ready to go for training commencing week of March 20.</w:t>
      </w:r>
    </w:p>
    <w:p w:rsidR="00072D3D" w:rsidRPr="006B574F" w:rsidRDefault="00072D3D" w:rsidP="00072D3D">
      <w:pPr>
        <w:pStyle w:val="NoSpacing"/>
        <w:numPr>
          <w:ilvl w:val="0"/>
          <w:numId w:val="15"/>
        </w:numPr>
        <w:rPr>
          <w:b/>
        </w:rPr>
      </w:pPr>
      <w:r>
        <w:t xml:space="preserve">Updated training times to be requested from NSFA to include 4:30pm to 5:30pm and 6:30pm to 8:00pm on both a Wednesday and Thursday night. Tuesdays booking to be cancelled. </w:t>
      </w:r>
    </w:p>
    <w:p w:rsidR="00F27311" w:rsidRPr="00871CF7" w:rsidRDefault="00072D3D" w:rsidP="00072D3D">
      <w:pPr>
        <w:pStyle w:val="NoSpacing"/>
        <w:numPr>
          <w:ilvl w:val="0"/>
          <w:numId w:val="15"/>
        </w:numPr>
      </w:pPr>
      <w:r>
        <w:t>There are three trial matches at Brooklyn Oval proposed for the MAA, M35 and WAA teams. The M35 trial match will be on March 19 and the MAA and WAA trial matches will be on March 26.</w:t>
      </w:r>
      <w:r w:rsidR="00F27311">
        <w:t xml:space="preserve"> </w:t>
      </w:r>
    </w:p>
    <w:p w:rsidR="00F27311" w:rsidRPr="00D81258" w:rsidRDefault="00F27311" w:rsidP="003B17D2">
      <w:pPr>
        <w:pStyle w:val="NoSpacing"/>
      </w:pPr>
    </w:p>
    <w:p w:rsidR="00D81258" w:rsidRDefault="00D81258" w:rsidP="00795B21">
      <w:pPr>
        <w:pStyle w:val="NoSpacing"/>
        <w:rPr>
          <w:b/>
        </w:rPr>
      </w:pPr>
      <w:r>
        <w:rPr>
          <w:b/>
        </w:rPr>
        <w:t xml:space="preserve">Actions: </w:t>
      </w:r>
    </w:p>
    <w:p w:rsidR="0016646E" w:rsidRDefault="0016646E" w:rsidP="00795B21">
      <w:pPr>
        <w:pStyle w:val="NoSpacing"/>
        <w:rPr>
          <w:b/>
        </w:rPr>
      </w:pPr>
    </w:p>
    <w:tbl>
      <w:tblPr>
        <w:tblStyle w:val="TableGrid"/>
        <w:tblW w:w="0" w:type="auto"/>
        <w:tblLook w:val="04A0" w:firstRow="1" w:lastRow="0" w:firstColumn="1" w:lastColumn="0" w:noHBand="0" w:noVBand="1"/>
      </w:tblPr>
      <w:tblGrid>
        <w:gridCol w:w="953"/>
        <w:gridCol w:w="7726"/>
        <w:gridCol w:w="1777"/>
      </w:tblGrid>
      <w:tr w:rsidR="0016646E" w:rsidRPr="00A551B0" w:rsidTr="009C6E54">
        <w:tc>
          <w:tcPr>
            <w:tcW w:w="953" w:type="dxa"/>
          </w:tcPr>
          <w:p w:rsidR="0016646E" w:rsidRPr="00A551B0" w:rsidRDefault="0016646E" w:rsidP="009C6E54">
            <w:pPr>
              <w:pStyle w:val="NoSpacing"/>
            </w:pPr>
            <w:r w:rsidRPr="00A551B0">
              <w:t>Action</w:t>
            </w:r>
          </w:p>
        </w:tc>
        <w:tc>
          <w:tcPr>
            <w:tcW w:w="7726" w:type="dxa"/>
          </w:tcPr>
          <w:p w:rsidR="0016646E" w:rsidRPr="00A551B0" w:rsidRDefault="0016646E" w:rsidP="009C6E54">
            <w:pPr>
              <w:pStyle w:val="NoSpacing"/>
            </w:pPr>
            <w:r w:rsidRPr="00A551B0">
              <w:t>Description</w:t>
            </w:r>
          </w:p>
        </w:tc>
        <w:tc>
          <w:tcPr>
            <w:tcW w:w="1777" w:type="dxa"/>
          </w:tcPr>
          <w:p w:rsidR="0016646E" w:rsidRPr="00A551B0" w:rsidRDefault="0016646E" w:rsidP="009C6E54">
            <w:pPr>
              <w:pStyle w:val="NoSpacing"/>
            </w:pPr>
            <w:r w:rsidRPr="00A551B0">
              <w:t>Status</w:t>
            </w:r>
          </w:p>
        </w:tc>
      </w:tr>
      <w:tr w:rsidR="0016646E" w:rsidTr="009C6E54">
        <w:tc>
          <w:tcPr>
            <w:tcW w:w="953" w:type="dxa"/>
          </w:tcPr>
          <w:p w:rsidR="0016646E" w:rsidRDefault="0016646E" w:rsidP="009C6E54">
            <w:pPr>
              <w:pStyle w:val="NoSpacing"/>
            </w:pPr>
            <w:r>
              <w:t>1</w:t>
            </w:r>
          </w:p>
        </w:tc>
        <w:tc>
          <w:tcPr>
            <w:tcW w:w="7726" w:type="dxa"/>
          </w:tcPr>
          <w:p w:rsidR="0016646E" w:rsidRDefault="0016646E" w:rsidP="009C6E54">
            <w:pPr>
              <w:pStyle w:val="NoSpacing"/>
            </w:pPr>
            <w:r>
              <w:t>Update website with bank details, fee information, photos from the Mariners game and calendar dates for the coach training sessions.</w:t>
            </w:r>
          </w:p>
        </w:tc>
        <w:tc>
          <w:tcPr>
            <w:tcW w:w="1777" w:type="dxa"/>
          </w:tcPr>
          <w:p w:rsidR="0016646E" w:rsidRDefault="00072D3D" w:rsidP="00072D3D">
            <w:pPr>
              <w:pStyle w:val="NoSpacing"/>
            </w:pPr>
            <w:r>
              <w:t>Complete</w:t>
            </w:r>
          </w:p>
        </w:tc>
      </w:tr>
      <w:tr w:rsidR="0016646E" w:rsidTr="009C6E54">
        <w:tc>
          <w:tcPr>
            <w:tcW w:w="953" w:type="dxa"/>
          </w:tcPr>
          <w:p w:rsidR="0016646E" w:rsidRDefault="0016646E" w:rsidP="009C6E54">
            <w:pPr>
              <w:pStyle w:val="NoSpacing"/>
            </w:pPr>
            <w:r>
              <w:t>2</w:t>
            </w:r>
          </w:p>
        </w:tc>
        <w:tc>
          <w:tcPr>
            <w:tcW w:w="7726" w:type="dxa"/>
          </w:tcPr>
          <w:p w:rsidR="0016646E" w:rsidRDefault="0016646E" w:rsidP="009C6E54">
            <w:pPr>
              <w:pStyle w:val="NoSpacing"/>
            </w:pPr>
            <w:r>
              <w:t xml:space="preserve">Soccer Dinner Dance to be scheduled for Saturday September 3 2016. </w:t>
            </w:r>
          </w:p>
          <w:p w:rsidR="0016646E" w:rsidRDefault="0016646E" w:rsidP="009C6E54">
            <w:pPr>
              <w:pStyle w:val="NoSpacing"/>
            </w:pPr>
            <w:r>
              <w:rPr>
                <w:b/>
              </w:rPr>
              <w:t xml:space="preserve">UPDATE: </w:t>
            </w:r>
            <w:r>
              <w:t>Quotes to be sourced from Estuary, Peats Bite and Peats Ridge Golf Club.</w:t>
            </w:r>
          </w:p>
          <w:p w:rsidR="0016646E" w:rsidRDefault="0016646E" w:rsidP="009C6E54">
            <w:pPr>
              <w:pStyle w:val="NoSpacing"/>
            </w:pPr>
            <w:r w:rsidRPr="00871CF7">
              <w:rPr>
                <w:b/>
              </w:rPr>
              <w:lastRenderedPageBreak/>
              <w:t xml:space="preserve">UPDATE: </w:t>
            </w:r>
            <w:r>
              <w:t>Confirmed location is Estuary. Quote to be obtained before flyer can be drafted. Dave to draft a flyer renaming the event a “Soccer Dance” as opposed to a dinner dance with finger food and free drink on arrival.</w:t>
            </w:r>
          </w:p>
          <w:p w:rsidR="0016646E" w:rsidRPr="00C316EF" w:rsidRDefault="0016646E" w:rsidP="009C6E54">
            <w:pPr>
              <w:pStyle w:val="NoSpacing"/>
              <w:rPr>
                <w:b/>
              </w:rPr>
            </w:pPr>
            <w:r>
              <w:rPr>
                <w:b/>
              </w:rPr>
              <w:t xml:space="preserve">UPDATE: </w:t>
            </w:r>
            <w:r>
              <w:t>Awaiting invoice from Estuary for the cost of the hire.</w:t>
            </w:r>
            <w:r w:rsidR="00C316EF">
              <w:br/>
            </w:r>
            <w:r w:rsidR="00C316EF">
              <w:rPr>
                <w:b/>
              </w:rPr>
              <w:t>COMPLETED</w:t>
            </w:r>
          </w:p>
        </w:tc>
        <w:tc>
          <w:tcPr>
            <w:tcW w:w="1777" w:type="dxa"/>
          </w:tcPr>
          <w:p w:rsidR="0016646E" w:rsidRDefault="00F71B23" w:rsidP="009C6E54">
            <w:pPr>
              <w:pStyle w:val="NoSpacing"/>
            </w:pPr>
            <w:r>
              <w:lastRenderedPageBreak/>
              <w:t>Complete</w:t>
            </w:r>
          </w:p>
        </w:tc>
      </w:tr>
      <w:tr w:rsidR="0016646E" w:rsidTr="009C6E54">
        <w:tc>
          <w:tcPr>
            <w:tcW w:w="953" w:type="dxa"/>
          </w:tcPr>
          <w:p w:rsidR="0016646E" w:rsidRDefault="0016646E" w:rsidP="009C6E54">
            <w:pPr>
              <w:pStyle w:val="NoSpacing"/>
            </w:pPr>
            <w:r>
              <w:t>3</w:t>
            </w:r>
          </w:p>
        </w:tc>
        <w:tc>
          <w:tcPr>
            <w:tcW w:w="7726" w:type="dxa"/>
          </w:tcPr>
          <w:p w:rsidR="0016646E" w:rsidRDefault="0016646E" w:rsidP="009C6E54">
            <w:pPr>
              <w:pStyle w:val="NoSpacing"/>
            </w:pPr>
            <w:r>
              <w:t>Friday night raffle to be arranged with the Mooney Workers Club.</w:t>
            </w:r>
          </w:p>
          <w:p w:rsidR="0016646E" w:rsidRPr="00B22106" w:rsidRDefault="0016646E" w:rsidP="009C6E54">
            <w:pPr>
              <w:pStyle w:val="NoSpacing"/>
            </w:pPr>
            <w:r>
              <w:rPr>
                <w:b/>
              </w:rPr>
              <w:t>UPDATE:</w:t>
            </w:r>
            <w:r>
              <w:t xml:space="preserve"> Still being worked through with Mooney Workers.</w:t>
            </w:r>
            <w:r w:rsidR="00B22106">
              <w:br/>
            </w:r>
            <w:r w:rsidR="00B22106" w:rsidRPr="00B22106">
              <w:rPr>
                <w:b/>
              </w:rPr>
              <w:t>COMPLETED</w:t>
            </w:r>
            <w:r w:rsidR="00B22106">
              <w:rPr>
                <w:b/>
              </w:rPr>
              <w:t xml:space="preserve">: </w:t>
            </w:r>
            <w:r w:rsidR="00B22106">
              <w:t>No longer being looked at.</w:t>
            </w:r>
          </w:p>
        </w:tc>
        <w:tc>
          <w:tcPr>
            <w:tcW w:w="1777" w:type="dxa"/>
          </w:tcPr>
          <w:p w:rsidR="0016646E" w:rsidRDefault="00B22106" w:rsidP="009C6E54">
            <w:pPr>
              <w:pStyle w:val="NoSpacing"/>
            </w:pPr>
            <w:r>
              <w:t>Complete</w:t>
            </w:r>
          </w:p>
        </w:tc>
      </w:tr>
      <w:tr w:rsidR="000538D5" w:rsidTr="009C6E54">
        <w:tc>
          <w:tcPr>
            <w:tcW w:w="953" w:type="dxa"/>
          </w:tcPr>
          <w:p w:rsidR="000538D5" w:rsidRDefault="00072D3D" w:rsidP="009C6E54">
            <w:pPr>
              <w:pStyle w:val="NoSpacing"/>
            </w:pPr>
            <w:r>
              <w:t>4</w:t>
            </w:r>
          </w:p>
        </w:tc>
        <w:tc>
          <w:tcPr>
            <w:tcW w:w="7726" w:type="dxa"/>
          </w:tcPr>
          <w:p w:rsidR="000538D5" w:rsidRDefault="000538D5" w:rsidP="009C6E54">
            <w:pPr>
              <w:pStyle w:val="NoSpacing"/>
            </w:pPr>
            <w:r>
              <w:t>Investigate the purchase of a box for the defibrillator</w:t>
            </w:r>
            <w:r w:rsidR="00267570">
              <w:t xml:space="preserve">. </w:t>
            </w:r>
            <w:r w:rsidR="00267570">
              <w:br/>
            </w:r>
            <w:r w:rsidR="00267570" w:rsidRPr="00F71B23">
              <w:rPr>
                <w:b/>
              </w:rPr>
              <w:t>UPDATE:</w:t>
            </w:r>
            <w:r w:rsidR="00267570">
              <w:t xml:space="preserve"> defib to be attached to the wall inside the shed. Second key lock to be attached inside for the kitchen key.</w:t>
            </w:r>
          </w:p>
        </w:tc>
        <w:tc>
          <w:tcPr>
            <w:tcW w:w="1777" w:type="dxa"/>
          </w:tcPr>
          <w:p w:rsidR="000538D5" w:rsidRDefault="000538D5" w:rsidP="009C6E54">
            <w:pPr>
              <w:pStyle w:val="NoSpacing"/>
            </w:pPr>
            <w:r>
              <w:t>Ongoing</w:t>
            </w:r>
          </w:p>
        </w:tc>
      </w:tr>
      <w:tr w:rsidR="000538D5" w:rsidTr="009C6E54">
        <w:tc>
          <w:tcPr>
            <w:tcW w:w="953" w:type="dxa"/>
          </w:tcPr>
          <w:p w:rsidR="000538D5" w:rsidRDefault="00072D3D" w:rsidP="009C6E54">
            <w:pPr>
              <w:pStyle w:val="NoSpacing"/>
            </w:pPr>
            <w:r>
              <w:t>5</w:t>
            </w:r>
          </w:p>
        </w:tc>
        <w:tc>
          <w:tcPr>
            <w:tcW w:w="7726" w:type="dxa"/>
          </w:tcPr>
          <w:p w:rsidR="000538D5" w:rsidRDefault="000538D5" w:rsidP="009C6E54">
            <w:pPr>
              <w:pStyle w:val="NoSpacing"/>
            </w:pPr>
            <w:r>
              <w:t>Insurance to be organised for the contents within the pavilion</w:t>
            </w:r>
            <w:r w:rsidR="00267570">
              <w:br/>
            </w:r>
            <w:r w:rsidR="00267570" w:rsidRPr="00F71B23">
              <w:rPr>
                <w:b/>
              </w:rPr>
              <w:t>UPDATE:</w:t>
            </w:r>
            <w:r w:rsidR="00267570">
              <w:t xml:space="preserve"> request received from JLT for more information.</w:t>
            </w:r>
          </w:p>
        </w:tc>
        <w:tc>
          <w:tcPr>
            <w:tcW w:w="1777" w:type="dxa"/>
          </w:tcPr>
          <w:p w:rsidR="000538D5" w:rsidRDefault="000538D5" w:rsidP="009C6E54">
            <w:pPr>
              <w:pStyle w:val="NoSpacing"/>
            </w:pPr>
            <w:r>
              <w:t>Ongoing</w:t>
            </w:r>
          </w:p>
        </w:tc>
      </w:tr>
      <w:tr w:rsidR="00D029EC" w:rsidTr="009C6E54">
        <w:tc>
          <w:tcPr>
            <w:tcW w:w="953" w:type="dxa"/>
          </w:tcPr>
          <w:p w:rsidR="00D029EC" w:rsidRDefault="00D029EC" w:rsidP="009C6E54">
            <w:pPr>
              <w:pStyle w:val="NoSpacing"/>
            </w:pPr>
            <w:r>
              <w:t>6</w:t>
            </w:r>
          </w:p>
        </w:tc>
        <w:tc>
          <w:tcPr>
            <w:tcW w:w="7726" w:type="dxa"/>
          </w:tcPr>
          <w:p w:rsidR="00D029EC" w:rsidRDefault="00D029EC" w:rsidP="009C6E54">
            <w:pPr>
              <w:pStyle w:val="NoSpacing"/>
            </w:pPr>
            <w:r>
              <w:t>Marketing email / Facebook / website pages</w:t>
            </w:r>
          </w:p>
        </w:tc>
        <w:tc>
          <w:tcPr>
            <w:tcW w:w="1777" w:type="dxa"/>
          </w:tcPr>
          <w:p w:rsidR="00D029EC" w:rsidRDefault="00D029EC" w:rsidP="009C6E54">
            <w:pPr>
              <w:pStyle w:val="NoSpacing"/>
            </w:pPr>
            <w:r>
              <w:t>Ongoing</w:t>
            </w:r>
          </w:p>
        </w:tc>
      </w:tr>
      <w:tr w:rsidR="00267570" w:rsidTr="009C6E54">
        <w:tc>
          <w:tcPr>
            <w:tcW w:w="953" w:type="dxa"/>
          </w:tcPr>
          <w:p w:rsidR="00267570" w:rsidRDefault="00267570" w:rsidP="009C6E54">
            <w:pPr>
              <w:pStyle w:val="NoSpacing"/>
            </w:pPr>
            <w:r>
              <w:t>7</w:t>
            </w:r>
          </w:p>
        </w:tc>
        <w:tc>
          <w:tcPr>
            <w:tcW w:w="7726" w:type="dxa"/>
          </w:tcPr>
          <w:p w:rsidR="00267570" w:rsidRDefault="00267570" w:rsidP="009C6E54">
            <w:pPr>
              <w:pStyle w:val="NoSpacing"/>
            </w:pPr>
            <w:r>
              <w:t>Video for the use of the defib</w:t>
            </w:r>
            <w:r w:rsidR="00F71B23">
              <w:t>rillator</w:t>
            </w:r>
            <w:r>
              <w:t xml:space="preserve"> to be posted on the website, Facebook page and also sent via email.</w:t>
            </w:r>
          </w:p>
        </w:tc>
        <w:tc>
          <w:tcPr>
            <w:tcW w:w="1777" w:type="dxa"/>
          </w:tcPr>
          <w:p w:rsidR="00267570" w:rsidRDefault="00267570" w:rsidP="009C6E54">
            <w:pPr>
              <w:pStyle w:val="NoSpacing"/>
            </w:pPr>
            <w:r>
              <w:t>Ongoing</w:t>
            </w:r>
          </w:p>
        </w:tc>
      </w:tr>
      <w:tr w:rsidR="002B6E95" w:rsidTr="009C6E54">
        <w:tc>
          <w:tcPr>
            <w:tcW w:w="953" w:type="dxa"/>
          </w:tcPr>
          <w:p w:rsidR="002B6E95" w:rsidRDefault="002B6E95" w:rsidP="009C6E54">
            <w:pPr>
              <w:pStyle w:val="NoSpacing"/>
            </w:pPr>
            <w:r>
              <w:t>8</w:t>
            </w:r>
          </w:p>
        </w:tc>
        <w:tc>
          <w:tcPr>
            <w:tcW w:w="7726" w:type="dxa"/>
          </w:tcPr>
          <w:p w:rsidR="002B6E95" w:rsidRDefault="002B6E95" w:rsidP="009C6E54">
            <w:pPr>
              <w:pStyle w:val="NoSpacing"/>
            </w:pPr>
            <w:r>
              <w:t>New and existing sponsors to be approached for season 2018 onwards.</w:t>
            </w:r>
          </w:p>
        </w:tc>
        <w:tc>
          <w:tcPr>
            <w:tcW w:w="1777" w:type="dxa"/>
          </w:tcPr>
          <w:p w:rsidR="002B6E95" w:rsidRDefault="002B6E95" w:rsidP="009C6E54">
            <w:pPr>
              <w:pStyle w:val="NoSpacing"/>
            </w:pPr>
            <w:r>
              <w:t>Ongoing</w:t>
            </w:r>
          </w:p>
        </w:tc>
      </w:tr>
      <w:tr w:rsidR="00A22B9A" w:rsidTr="009C6E54">
        <w:tc>
          <w:tcPr>
            <w:tcW w:w="953" w:type="dxa"/>
          </w:tcPr>
          <w:p w:rsidR="00A22B9A" w:rsidRDefault="00A22B9A" w:rsidP="009C6E54">
            <w:pPr>
              <w:pStyle w:val="NoSpacing"/>
            </w:pPr>
            <w:r>
              <w:t>9</w:t>
            </w:r>
          </w:p>
        </w:tc>
        <w:tc>
          <w:tcPr>
            <w:tcW w:w="7726" w:type="dxa"/>
          </w:tcPr>
          <w:p w:rsidR="00A22B9A" w:rsidRDefault="00731B7C" w:rsidP="009C6E54">
            <w:pPr>
              <w:pStyle w:val="NoSpacing"/>
            </w:pPr>
            <w:r>
              <w:t>Sue to investigate artwork for new jerseys.</w:t>
            </w:r>
          </w:p>
        </w:tc>
        <w:tc>
          <w:tcPr>
            <w:tcW w:w="1777" w:type="dxa"/>
          </w:tcPr>
          <w:p w:rsidR="00A22B9A" w:rsidRDefault="00731B7C" w:rsidP="009C6E54">
            <w:pPr>
              <w:pStyle w:val="NoSpacing"/>
            </w:pPr>
            <w:r>
              <w:t>Ongoing</w:t>
            </w:r>
          </w:p>
        </w:tc>
      </w:tr>
      <w:tr w:rsidR="00731B7C" w:rsidTr="009C6E54">
        <w:tc>
          <w:tcPr>
            <w:tcW w:w="953" w:type="dxa"/>
          </w:tcPr>
          <w:p w:rsidR="00731B7C" w:rsidRDefault="00731B7C" w:rsidP="009C6E54">
            <w:pPr>
              <w:pStyle w:val="NoSpacing"/>
            </w:pPr>
            <w:r>
              <w:t>10</w:t>
            </w:r>
          </w:p>
        </w:tc>
        <w:tc>
          <w:tcPr>
            <w:tcW w:w="7726" w:type="dxa"/>
          </w:tcPr>
          <w:p w:rsidR="00731B7C" w:rsidRDefault="00731B7C" w:rsidP="009C6E54">
            <w:pPr>
              <w:pStyle w:val="NoSpacing"/>
            </w:pPr>
            <w:r>
              <w:t>Michelle to arrange camera for photo of defibrillator on Saturday</w:t>
            </w:r>
          </w:p>
        </w:tc>
        <w:tc>
          <w:tcPr>
            <w:tcW w:w="1777" w:type="dxa"/>
          </w:tcPr>
          <w:p w:rsidR="00731B7C" w:rsidRDefault="00731B7C" w:rsidP="009C6E54">
            <w:pPr>
              <w:pStyle w:val="NoSpacing"/>
            </w:pPr>
            <w:r>
              <w:t>Ongoing</w:t>
            </w:r>
          </w:p>
        </w:tc>
      </w:tr>
      <w:tr w:rsidR="00B814B2" w:rsidTr="009C6E54">
        <w:tc>
          <w:tcPr>
            <w:tcW w:w="953" w:type="dxa"/>
          </w:tcPr>
          <w:p w:rsidR="00B814B2" w:rsidRDefault="00B814B2" w:rsidP="009C6E54">
            <w:pPr>
              <w:pStyle w:val="NoSpacing"/>
            </w:pPr>
            <w:r>
              <w:t>11</w:t>
            </w:r>
          </w:p>
        </w:tc>
        <w:tc>
          <w:tcPr>
            <w:tcW w:w="7726" w:type="dxa"/>
          </w:tcPr>
          <w:p w:rsidR="00B814B2" w:rsidRDefault="00B814B2" w:rsidP="009C6E54">
            <w:pPr>
              <w:pStyle w:val="NoSpacing"/>
            </w:pPr>
            <w:r>
              <w:t>BBQ from the rugby club to be picked up</w:t>
            </w:r>
            <w:r w:rsidR="00840992">
              <w:t xml:space="preserve"> on Saturday morning.</w:t>
            </w:r>
          </w:p>
        </w:tc>
        <w:tc>
          <w:tcPr>
            <w:tcW w:w="1777" w:type="dxa"/>
          </w:tcPr>
          <w:p w:rsidR="00B814B2" w:rsidRDefault="00B814B2" w:rsidP="009C6E54">
            <w:pPr>
              <w:pStyle w:val="NoSpacing"/>
            </w:pPr>
            <w:r>
              <w:t>Ongoing</w:t>
            </w:r>
          </w:p>
        </w:tc>
      </w:tr>
      <w:tr w:rsidR="00E9744D" w:rsidTr="009C6E54">
        <w:tc>
          <w:tcPr>
            <w:tcW w:w="953" w:type="dxa"/>
          </w:tcPr>
          <w:p w:rsidR="00E9744D" w:rsidRDefault="00E9744D" w:rsidP="009C6E54">
            <w:pPr>
              <w:pStyle w:val="NoSpacing"/>
            </w:pPr>
            <w:r>
              <w:t>12</w:t>
            </w:r>
          </w:p>
        </w:tc>
        <w:tc>
          <w:tcPr>
            <w:tcW w:w="7726" w:type="dxa"/>
          </w:tcPr>
          <w:p w:rsidR="00E9744D" w:rsidRDefault="00E9744D" w:rsidP="009C6E54">
            <w:pPr>
              <w:pStyle w:val="NoSpacing"/>
            </w:pPr>
            <w:r>
              <w:t>Michelle to email Dave with details of U8’s and U10’s. Dave to send out to each team separately.</w:t>
            </w:r>
          </w:p>
        </w:tc>
        <w:tc>
          <w:tcPr>
            <w:tcW w:w="1777" w:type="dxa"/>
          </w:tcPr>
          <w:p w:rsidR="00E9744D" w:rsidRDefault="00E9744D" w:rsidP="009C6E54">
            <w:pPr>
              <w:pStyle w:val="NoSpacing"/>
            </w:pPr>
            <w:r>
              <w:t>Ongoing</w:t>
            </w:r>
          </w:p>
        </w:tc>
      </w:tr>
    </w:tbl>
    <w:p w:rsidR="0016646E" w:rsidRDefault="0016646E" w:rsidP="00795B21">
      <w:pPr>
        <w:pStyle w:val="NoSpacing"/>
        <w:rPr>
          <w:b/>
        </w:rPr>
      </w:pPr>
    </w:p>
    <w:p w:rsidR="0016646E" w:rsidRDefault="0016646E" w:rsidP="00795B21">
      <w:pPr>
        <w:pStyle w:val="NoSpacing"/>
        <w:rPr>
          <w:b/>
        </w:rPr>
      </w:pPr>
    </w:p>
    <w:p w:rsidR="00D81258" w:rsidRDefault="00D81258" w:rsidP="00795B21">
      <w:pPr>
        <w:pStyle w:val="NoSpacing"/>
        <w:rPr>
          <w:b/>
        </w:rPr>
      </w:pPr>
      <w:r>
        <w:rPr>
          <w:b/>
        </w:rPr>
        <w:t xml:space="preserve">General Business: </w:t>
      </w:r>
    </w:p>
    <w:p w:rsidR="00D81258" w:rsidRDefault="00D81258" w:rsidP="00795B21">
      <w:pPr>
        <w:pStyle w:val="NoSpacing"/>
        <w:rPr>
          <w:b/>
        </w:rPr>
      </w:pPr>
    </w:p>
    <w:tbl>
      <w:tblPr>
        <w:tblStyle w:val="TableGrid"/>
        <w:tblW w:w="10485" w:type="dxa"/>
        <w:tblLook w:val="04A0" w:firstRow="1" w:lastRow="0" w:firstColumn="1" w:lastColumn="0" w:noHBand="0" w:noVBand="1"/>
      </w:tblPr>
      <w:tblGrid>
        <w:gridCol w:w="959"/>
        <w:gridCol w:w="9526"/>
      </w:tblGrid>
      <w:tr w:rsidR="00267A67" w:rsidTr="00D81258">
        <w:tc>
          <w:tcPr>
            <w:tcW w:w="959" w:type="dxa"/>
            <w:tcBorders>
              <w:bottom w:val="single" w:sz="4" w:space="0" w:color="auto"/>
            </w:tcBorders>
          </w:tcPr>
          <w:p w:rsidR="00267A67" w:rsidRPr="00687146" w:rsidRDefault="00267A67" w:rsidP="00890D4D">
            <w:pPr>
              <w:pStyle w:val="NoSpacing"/>
              <w:rPr>
                <w:b/>
              </w:rPr>
            </w:pPr>
            <w:r>
              <w:rPr>
                <w:b/>
              </w:rPr>
              <w:t>Item</w:t>
            </w:r>
          </w:p>
        </w:tc>
        <w:tc>
          <w:tcPr>
            <w:tcW w:w="9526" w:type="dxa"/>
            <w:tcBorders>
              <w:bottom w:val="single" w:sz="4" w:space="0" w:color="auto"/>
            </w:tcBorders>
          </w:tcPr>
          <w:p w:rsidR="00267A67" w:rsidRPr="00687146" w:rsidRDefault="00267A67" w:rsidP="00890D4D">
            <w:pPr>
              <w:pStyle w:val="NoSpacing"/>
              <w:rPr>
                <w:b/>
              </w:rPr>
            </w:pPr>
            <w:r w:rsidRPr="00687146">
              <w:rPr>
                <w:b/>
              </w:rPr>
              <w:t>Description</w:t>
            </w:r>
          </w:p>
        </w:tc>
      </w:tr>
      <w:tr w:rsidR="00267A67" w:rsidRPr="00A551B0" w:rsidTr="00AE4305">
        <w:tc>
          <w:tcPr>
            <w:tcW w:w="959" w:type="dxa"/>
          </w:tcPr>
          <w:p w:rsidR="00267A67" w:rsidRPr="00A551B0" w:rsidRDefault="00267A67" w:rsidP="00890D4D">
            <w:pPr>
              <w:pStyle w:val="NoSpacing"/>
            </w:pPr>
            <w:r>
              <w:t>1</w:t>
            </w:r>
          </w:p>
        </w:tc>
        <w:tc>
          <w:tcPr>
            <w:tcW w:w="9526" w:type="dxa"/>
          </w:tcPr>
          <w:p w:rsidR="00267A67" w:rsidRPr="00A551B0" w:rsidRDefault="001459B6" w:rsidP="001459B6">
            <w:pPr>
              <w:pStyle w:val="NoSpacing"/>
            </w:pPr>
            <w:r>
              <w:t xml:space="preserve">Michelle </w:t>
            </w:r>
            <w:r w:rsidR="00D16A1E">
              <w:t>talk</w:t>
            </w:r>
            <w:r>
              <w:t>ed</w:t>
            </w:r>
            <w:r w:rsidR="00D16A1E">
              <w:t xml:space="preserve"> to the coaches of the Sand </w:t>
            </w:r>
            <w:proofErr w:type="spellStart"/>
            <w:r w:rsidR="00D16A1E">
              <w:t>Mudcrabs</w:t>
            </w:r>
            <w:proofErr w:type="spellEnd"/>
            <w:r w:rsidR="00D16A1E">
              <w:t xml:space="preserve"> </w:t>
            </w:r>
            <w:r>
              <w:t xml:space="preserve">on the weekend where she </w:t>
            </w:r>
            <w:r w:rsidRPr="001459B6">
              <w:t>discussed</w:t>
            </w:r>
            <w:r>
              <w:t xml:space="preserve"> the</w:t>
            </w:r>
            <w:r w:rsidRPr="001459B6">
              <w:t xml:space="preserve"> need to alw</w:t>
            </w:r>
            <w:r>
              <w:t xml:space="preserve">ays be positive with kids sport. She also </w:t>
            </w:r>
            <w:r w:rsidRPr="001459B6">
              <w:t xml:space="preserve">advised </w:t>
            </w:r>
            <w:r>
              <w:t xml:space="preserve">the </w:t>
            </w:r>
            <w:r w:rsidRPr="001459B6">
              <w:t>coaches</w:t>
            </w:r>
            <w:r>
              <w:t xml:space="preserve"> that </w:t>
            </w:r>
            <w:r w:rsidRPr="001459B6">
              <w:t>the team will be re-graded every 5 weeks.</w:t>
            </w:r>
            <w:bookmarkStart w:id="0" w:name="_GoBack"/>
            <w:bookmarkEnd w:id="0"/>
          </w:p>
        </w:tc>
      </w:tr>
      <w:tr w:rsidR="004B06BC" w:rsidRPr="00A551B0" w:rsidTr="00AE4305">
        <w:tc>
          <w:tcPr>
            <w:tcW w:w="959" w:type="dxa"/>
          </w:tcPr>
          <w:p w:rsidR="004B06BC" w:rsidRDefault="004B06BC" w:rsidP="00890D4D">
            <w:pPr>
              <w:pStyle w:val="NoSpacing"/>
            </w:pPr>
            <w:r>
              <w:t>2</w:t>
            </w:r>
          </w:p>
        </w:tc>
        <w:tc>
          <w:tcPr>
            <w:tcW w:w="9526" w:type="dxa"/>
          </w:tcPr>
          <w:p w:rsidR="004B06BC" w:rsidRDefault="004B06BC" w:rsidP="00126E09">
            <w:pPr>
              <w:pStyle w:val="NoSpacing"/>
            </w:pPr>
          </w:p>
        </w:tc>
      </w:tr>
      <w:tr w:rsidR="00D43E25" w:rsidRPr="00A551B0" w:rsidTr="00AE4305">
        <w:tc>
          <w:tcPr>
            <w:tcW w:w="959" w:type="dxa"/>
          </w:tcPr>
          <w:p w:rsidR="00D43E25" w:rsidRDefault="00D43E25" w:rsidP="00890D4D">
            <w:pPr>
              <w:pStyle w:val="NoSpacing"/>
            </w:pPr>
            <w:r>
              <w:t>3</w:t>
            </w:r>
          </w:p>
        </w:tc>
        <w:tc>
          <w:tcPr>
            <w:tcW w:w="9526" w:type="dxa"/>
          </w:tcPr>
          <w:p w:rsidR="00D43E25" w:rsidRDefault="00D43E25" w:rsidP="00126E09">
            <w:pPr>
              <w:pStyle w:val="NoSpacing"/>
            </w:pPr>
          </w:p>
        </w:tc>
      </w:tr>
    </w:tbl>
    <w:p w:rsidR="00267A67" w:rsidRDefault="00267A67" w:rsidP="00795B21">
      <w:pPr>
        <w:pStyle w:val="NoSpacing"/>
        <w:rPr>
          <w:b/>
        </w:rPr>
      </w:pPr>
    </w:p>
    <w:p w:rsidR="00407821" w:rsidRDefault="00CC2016" w:rsidP="007F62F4">
      <w:pPr>
        <w:pStyle w:val="NoSpacing"/>
        <w:rPr>
          <w:b/>
        </w:rPr>
      </w:pPr>
      <w:r w:rsidRPr="00305BB6">
        <w:rPr>
          <w:b/>
        </w:rPr>
        <w:t>Attachments</w:t>
      </w:r>
      <w:r w:rsidR="006A0D63">
        <w:rPr>
          <w:b/>
        </w:rPr>
        <w:t xml:space="preserve">: </w:t>
      </w:r>
    </w:p>
    <w:p w:rsidR="008E792C" w:rsidRDefault="008E792C" w:rsidP="007F62F4">
      <w:pPr>
        <w:pStyle w:val="NoSpacing"/>
        <w:rPr>
          <w:b/>
        </w:rPr>
      </w:pPr>
    </w:p>
    <w:p w:rsidR="007A2D95" w:rsidRDefault="009E5893" w:rsidP="007F62F4">
      <w:pPr>
        <w:pStyle w:val="NoSpacing"/>
        <w:rPr>
          <w:b/>
        </w:rPr>
      </w:pPr>
      <w: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8" o:title=""/>
          </v:shape>
          <o:OLEObject Type="Embed" ProgID="Excel.Sheet.12" ShapeID="_x0000_i1025" DrawAspect="Icon" ObjectID="_1555829352" r:id="rId9"/>
        </w:object>
      </w:r>
      <w:r>
        <w:t xml:space="preserve"> </w:t>
      </w:r>
      <w:r w:rsidR="00FE3A7D">
        <w:object w:dxaOrig="1551" w:dyaOrig="991">
          <v:shape id="_x0000_i1026" type="#_x0000_t75" style="width:77.25pt;height:49.5pt" o:ole="">
            <v:imagedata r:id="rId10" o:title=""/>
          </v:shape>
          <o:OLEObject Type="Embed" ProgID="Package" ShapeID="_x0000_i1026" DrawAspect="Icon" ObjectID="_1555829353" r:id="rId11"/>
        </w:object>
      </w:r>
    </w:p>
    <w:p w:rsidR="00FB345D" w:rsidRPr="00305BB6" w:rsidRDefault="0074044E" w:rsidP="007F62F4">
      <w:pPr>
        <w:pStyle w:val="NoSpacing"/>
        <w:rPr>
          <w:b/>
        </w:rPr>
      </w:pPr>
      <w:r w:rsidRPr="00305BB6">
        <w:rPr>
          <w:b/>
        </w:rPr>
        <w:t>There being no further business, the chairman declared the meeting c</w:t>
      </w:r>
      <w:r w:rsidR="004D54F9" w:rsidRPr="00305BB6">
        <w:rPr>
          <w:b/>
        </w:rPr>
        <w:t>losed at</w:t>
      </w:r>
      <w:r w:rsidR="008B7FCA">
        <w:rPr>
          <w:b/>
        </w:rPr>
        <w:t xml:space="preserve"> </w:t>
      </w:r>
      <w:r w:rsidR="00EA19AC">
        <w:rPr>
          <w:b/>
        </w:rPr>
        <w:t>21:40</w:t>
      </w:r>
    </w:p>
    <w:sectPr w:rsidR="00FB345D" w:rsidRPr="00305BB6" w:rsidSect="002F0540">
      <w:headerReference w:type="default" r:id="rId12"/>
      <w:footerReference w:type="default" r:id="rId13"/>
      <w:pgSz w:w="11906" w:h="16838"/>
      <w:pgMar w:top="720" w:right="720" w:bottom="720" w:left="720" w:header="426"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C10" w:rsidRDefault="00931C10" w:rsidP="00CB5680">
      <w:r>
        <w:separator/>
      </w:r>
    </w:p>
  </w:endnote>
  <w:endnote w:type="continuationSeparator" w:id="0">
    <w:p w:rsidR="00931C10" w:rsidRDefault="00931C10" w:rsidP="00CB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6389395"/>
      <w:docPartObj>
        <w:docPartGallery w:val="Page Numbers (Bottom of Page)"/>
        <w:docPartUnique/>
      </w:docPartObj>
    </w:sdtPr>
    <w:sdtEndPr/>
    <w:sdtContent>
      <w:p w:rsidR="00E611C9" w:rsidRDefault="00E611C9">
        <w:pPr>
          <w:pStyle w:val="Footer"/>
          <w:jc w:val="right"/>
        </w:pPr>
        <w:r>
          <w:t xml:space="preserve">Page | </w:t>
        </w:r>
        <w:r w:rsidR="00CC2DDE">
          <w:fldChar w:fldCharType="begin"/>
        </w:r>
        <w:r w:rsidR="00CC2DDE">
          <w:instrText xml:space="preserve"> PAGE   \* MERGEFORMAT </w:instrText>
        </w:r>
        <w:r w:rsidR="00CC2DDE">
          <w:fldChar w:fldCharType="separate"/>
        </w:r>
        <w:r w:rsidR="001459B6">
          <w:rPr>
            <w:noProof/>
          </w:rPr>
          <w:t>2</w:t>
        </w:r>
        <w:r w:rsidR="00CC2DDE">
          <w:rPr>
            <w:noProof/>
          </w:rPr>
          <w:fldChar w:fldCharType="end"/>
        </w:r>
        <w:r>
          <w:t xml:space="preserve"> </w:t>
        </w:r>
      </w:p>
    </w:sdtContent>
  </w:sdt>
  <w:p w:rsidR="00E611C9" w:rsidRDefault="00E61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C10" w:rsidRDefault="00931C10" w:rsidP="00CB5680">
      <w:r>
        <w:separator/>
      </w:r>
    </w:p>
  </w:footnote>
  <w:footnote w:type="continuationSeparator" w:id="0">
    <w:p w:rsidR="00931C10" w:rsidRDefault="00931C10" w:rsidP="00CB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C9" w:rsidRPr="00E837E1" w:rsidRDefault="00E611C9" w:rsidP="00016D59">
    <w:pPr>
      <w:pStyle w:val="NoSpacing"/>
      <w:jc w:val="center"/>
      <w:rPr>
        <w:b/>
        <w:sz w:val="20"/>
      </w:rPr>
    </w:pPr>
    <w:r w:rsidRPr="00E837E1">
      <w:rPr>
        <w:b/>
        <w:sz w:val="20"/>
      </w:rPr>
      <w:t>BROOKLYN UNITED SOCCER CLUB INCORPORATED</w:t>
    </w:r>
  </w:p>
  <w:p w:rsidR="00E611C9" w:rsidRPr="00E837E1" w:rsidRDefault="00E611C9" w:rsidP="00016D59">
    <w:pPr>
      <w:pStyle w:val="NoSpacing"/>
      <w:jc w:val="center"/>
      <w:rPr>
        <w:b/>
        <w:sz w:val="20"/>
      </w:rPr>
    </w:pPr>
    <w:r w:rsidRPr="00E837E1">
      <w:rPr>
        <w:b/>
        <w:sz w:val="20"/>
      </w:rPr>
      <w:t>ABN: 13 047 375 250</w:t>
    </w:r>
  </w:p>
  <w:p w:rsidR="00E611C9" w:rsidRPr="00CB5680" w:rsidRDefault="00E611C9" w:rsidP="00CB5680">
    <w:pPr>
      <w:pStyle w:val="No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54807"/>
    <w:multiLevelType w:val="hybridMultilevel"/>
    <w:tmpl w:val="07A6E2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C0E2CC6"/>
    <w:multiLevelType w:val="hybridMultilevel"/>
    <w:tmpl w:val="64882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C2F24BD"/>
    <w:multiLevelType w:val="hybridMultilevel"/>
    <w:tmpl w:val="E20476CE"/>
    <w:lvl w:ilvl="0" w:tplc="25069FC6">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7235E5A"/>
    <w:multiLevelType w:val="hybridMultilevel"/>
    <w:tmpl w:val="B66001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19E64A8"/>
    <w:multiLevelType w:val="hybridMultilevel"/>
    <w:tmpl w:val="88CA22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4D249D9"/>
    <w:multiLevelType w:val="hybridMultilevel"/>
    <w:tmpl w:val="95043B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1C0B06"/>
    <w:multiLevelType w:val="hybridMultilevel"/>
    <w:tmpl w:val="103E79A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D5716E8"/>
    <w:multiLevelType w:val="hybridMultilevel"/>
    <w:tmpl w:val="EA9AAC18"/>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8E31721"/>
    <w:multiLevelType w:val="hybridMultilevel"/>
    <w:tmpl w:val="0472E2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99C4955"/>
    <w:multiLevelType w:val="hybridMultilevel"/>
    <w:tmpl w:val="B21A25A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A562D7B"/>
    <w:multiLevelType w:val="hybridMultilevel"/>
    <w:tmpl w:val="082281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78E361F"/>
    <w:multiLevelType w:val="hybridMultilevel"/>
    <w:tmpl w:val="12DE4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9A678E6"/>
    <w:multiLevelType w:val="hybridMultilevel"/>
    <w:tmpl w:val="17CEA1CE"/>
    <w:lvl w:ilvl="0" w:tplc="FF12F91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9966F45"/>
    <w:multiLevelType w:val="hybridMultilevel"/>
    <w:tmpl w:val="0AC8D94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E753E27"/>
    <w:multiLevelType w:val="hybridMultilevel"/>
    <w:tmpl w:val="2EF4B8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3F9636D"/>
    <w:multiLevelType w:val="hybridMultilevel"/>
    <w:tmpl w:val="28C68D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9"/>
  </w:num>
  <w:num w:numId="4">
    <w:abstractNumId w:val="5"/>
  </w:num>
  <w:num w:numId="5">
    <w:abstractNumId w:val="14"/>
  </w:num>
  <w:num w:numId="6">
    <w:abstractNumId w:val="2"/>
  </w:num>
  <w:num w:numId="7">
    <w:abstractNumId w:val="7"/>
  </w:num>
  <w:num w:numId="8">
    <w:abstractNumId w:val="13"/>
  </w:num>
  <w:num w:numId="9">
    <w:abstractNumId w:val="12"/>
  </w:num>
  <w:num w:numId="10">
    <w:abstractNumId w:val="10"/>
  </w:num>
  <w:num w:numId="11">
    <w:abstractNumId w:val="0"/>
  </w:num>
  <w:num w:numId="12">
    <w:abstractNumId w:val="4"/>
  </w:num>
  <w:num w:numId="13">
    <w:abstractNumId w:val="8"/>
  </w:num>
  <w:num w:numId="14">
    <w:abstractNumId w:val="15"/>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F4"/>
    <w:rsid w:val="000005C0"/>
    <w:rsid w:val="00003FC4"/>
    <w:rsid w:val="00005E9C"/>
    <w:rsid w:val="000104AB"/>
    <w:rsid w:val="000117CE"/>
    <w:rsid w:val="0001365F"/>
    <w:rsid w:val="0001465F"/>
    <w:rsid w:val="00016395"/>
    <w:rsid w:val="00016CBC"/>
    <w:rsid w:val="00016D59"/>
    <w:rsid w:val="000277B8"/>
    <w:rsid w:val="000317F0"/>
    <w:rsid w:val="0003245E"/>
    <w:rsid w:val="00037756"/>
    <w:rsid w:val="0004141B"/>
    <w:rsid w:val="000538D5"/>
    <w:rsid w:val="000624A0"/>
    <w:rsid w:val="00066639"/>
    <w:rsid w:val="00072D3D"/>
    <w:rsid w:val="0007371C"/>
    <w:rsid w:val="00082E76"/>
    <w:rsid w:val="000831D4"/>
    <w:rsid w:val="00090755"/>
    <w:rsid w:val="00090940"/>
    <w:rsid w:val="00092D2E"/>
    <w:rsid w:val="00093307"/>
    <w:rsid w:val="00096357"/>
    <w:rsid w:val="00096A53"/>
    <w:rsid w:val="000A068F"/>
    <w:rsid w:val="000A4D3A"/>
    <w:rsid w:val="000A4D5B"/>
    <w:rsid w:val="000A770E"/>
    <w:rsid w:val="000B00F5"/>
    <w:rsid w:val="000B36D4"/>
    <w:rsid w:val="000C0C80"/>
    <w:rsid w:val="000C2550"/>
    <w:rsid w:val="000C3547"/>
    <w:rsid w:val="000C53C0"/>
    <w:rsid w:val="000C563A"/>
    <w:rsid w:val="000C5B57"/>
    <w:rsid w:val="000C6EF6"/>
    <w:rsid w:val="000D2EFF"/>
    <w:rsid w:val="000D2FE0"/>
    <w:rsid w:val="000D3E2B"/>
    <w:rsid w:val="000D6853"/>
    <w:rsid w:val="000D6974"/>
    <w:rsid w:val="000D70D9"/>
    <w:rsid w:val="000E26C4"/>
    <w:rsid w:val="000F1F74"/>
    <w:rsid w:val="000F32F8"/>
    <w:rsid w:val="000F5EA7"/>
    <w:rsid w:val="00100A0F"/>
    <w:rsid w:val="00102228"/>
    <w:rsid w:val="001030AB"/>
    <w:rsid w:val="0010330F"/>
    <w:rsid w:val="001043F9"/>
    <w:rsid w:val="0010458D"/>
    <w:rsid w:val="001065BA"/>
    <w:rsid w:val="00107DE6"/>
    <w:rsid w:val="00110A3A"/>
    <w:rsid w:val="00112C8B"/>
    <w:rsid w:val="001136B6"/>
    <w:rsid w:val="001140CD"/>
    <w:rsid w:val="00115B14"/>
    <w:rsid w:val="00115F23"/>
    <w:rsid w:val="001169B8"/>
    <w:rsid w:val="00122377"/>
    <w:rsid w:val="00122A49"/>
    <w:rsid w:val="00125DBA"/>
    <w:rsid w:val="001267D2"/>
    <w:rsid w:val="00126E09"/>
    <w:rsid w:val="00133BB9"/>
    <w:rsid w:val="00134406"/>
    <w:rsid w:val="00134B2A"/>
    <w:rsid w:val="001363E1"/>
    <w:rsid w:val="00137209"/>
    <w:rsid w:val="00144352"/>
    <w:rsid w:val="00144B50"/>
    <w:rsid w:val="001459B6"/>
    <w:rsid w:val="00151999"/>
    <w:rsid w:val="00153069"/>
    <w:rsid w:val="00154066"/>
    <w:rsid w:val="001544E3"/>
    <w:rsid w:val="0016176F"/>
    <w:rsid w:val="0016409B"/>
    <w:rsid w:val="0016646E"/>
    <w:rsid w:val="001666A9"/>
    <w:rsid w:val="00170729"/>
    <w:rsid w:val="00170A0D"/>
    <w:rsid w:val="001714AF"/>
    <w:rsid w:val="00173CA6"/>
    <w:rsid w:val="00175589"/>
    <w:rsid w:val="00177527"/>
    <w:rsid w:val="00180E8C"/>
    <w:rsid w:val="001834D0"/>
    <w:rsid w:val="00183AC4"/>
    <w:rsid w:val="0018524B"/>
    <w:rsid w:val="00185826"/>
    <w:rsid w:val="00185EA2"/>
    <w:rsid w:val="001900FB"/>
    <w:rsid w:val="001927AD"/>
    <w:rsid w:val="00193A77"/>
    <w:rsid w:val="001947E3"/>
    <w:rsid w:val="001A19D4"/>
    <w:rsid w:val="001A1C74"/>
    <w:rsid w:val="001A2F13"/>
    <w:rsid w:val="001A4A3A"/>
    <w:rsid w:val="001A5518"/>
    <w:rsid w:val="001B05CE"/>
    <w:rsid w:val="001B0C5F"/>
    <w:rsid w:val="001B39CE"/>
    <w:rsid w:val="001B4097"/>
    <w:rsid w:val="001C0DE7"/>
    <w:rsid w:val="001C5FA5"/>
    <w:rsid w:val="001C772C"/>
    <w:rsid w:val="001D14C3"/>
    <w:rsid w:val="001D5794"/>
    <w:rsid w:val="001E0A1B"/>
    <w:rsid w:val="001E6EC5"/>
    <w:rsid w:val="001F0CAA"/>
    <w:rsid w:val="001F2F7E"/>
    <w:rsid w:val="001F37F8"/>
    <w:rsid w:val="001F675A"/>
    <w:rsid w:val="001F6F19"/>
    <w:rsid w:val="001F7543"/>
    <w:rsid w:val="0020049F"/>
    <w:rsid w:val="0020069B"/>
    <w:rsid w:val="00206F03"/>
    <w:rsid w:val="002070C4"/>
    <w:rsid w:val="00207128"/>
    <w:rsid w:val="00207418"/>
    <w:rsid w:val="00214893"/>
    <w:rsid w:val="002203D9"/>
    <w:rsid w:val="0022183E"/>
    <w:rsid w:val="00231BCF"/>
    <w:rsid w:val="00234725"/>
    <w:rsid w:val="00235119"/>
    <w:rsid w:val="00236662"/>
    <w:rsid w:val="0024043F"/>
    <w:rsid w:val="00240A66"/>
    <w:rsid w:val="00241115"/>
    <w:rsid w:val="0024503F"/>
    <w:rsid w:val="00247D5E"/>
    <w:rsid w:val="002509CD"/>
    <w:rsid w:val="00250DC7"/>
    <w:rsid w:val="002543F3"/>
    <w:rsid w:val="00254EE5"/>
    <w:rsid w:val="00256894"/>
    <w:rsid w:val="002624CD"/>
    <w:rsid w:val="002626F9"/>
    <w:rsid w:val="00263EE1"/>
    <w:rsid w:val="00264878"/>
    <w:rsid w:val="00266C66"/>
    <w:rsid w:val="00267570"/>
    <w:rsid w:val="00267A67"/>
    <w:rsid w:val="0027050B"/>
    <w:rsid w:val="00283E40"/>
    <w:rsid w:val="00290FB2"/>
    <w:rsid w:val="00291650"/>
    <w:rsid w:val="00291DE1"/>
    <w:rsid w:val="002939C3"/>
    <w:rsid w:val="002955B8"/>
    <w:rsid w:val="0029696A"/>
    <w:rsid w:val="002A0156"/>
    <w:rsid w:val="002A019E"/>
    <w:rsid w:val="002A0E6B"/>
    <w:rsid w:val="002A3BDA"/>
    <w:rsid w:val="002A4CCB"/>
    <w:rsid w:val="002B2904"/>
    <w:rsid w:val="002B2AD6"/>
    <w:rsid w:val="002B2F91"/>
    <w:rsid w:val="002B373A"/>
    <w:rsid w:val="002B4E55"/>
    <w:rsid w:val="002B67F1"/>
    <w:rsid w:val="002B6A6E"/>
    <w:rsid w:val="002B6E95"/>
    <w:rsid w:val="002C3BB6"/>
    <w:rsid w:val="002C4623"/>
    <w:rsid w:val="002C50F4"/>
    <w:rsid w:val="002C5F98"/>
    <w:rsid w:val="002C7BE3"/>
    <w:rsid w:val="002D0D6B"/>
    <w:rsid w:val="002D41CD"/>
    <w:rsid w:val="002D5023"/>
    <w:rsid w:val="002E1179"/>
    <w:rsid w:val="002E1296"/>
    <w:rsid w:val="002E1834"/>
    <w:rsid w:val="002E232F"/>
    <w:rsid w:val="002E3787"/>
    <w:rsid w:val="002E5550"/>
    <w:rsid w:val="002E6389"/>
    <w:rsid w:val="002E670E"/>
    <w:rsid w:val="002F0540"/>
    <w:rsid w:val="002F1E3D"/>
    <w:rsid w:val="002F318D"/>
    <w:rsid w:val="002F32AC"/>
    <w:rsid w:val="002F3D0F"/>
    <w:rsid w:val="002F4C11"/>
    <w:rsid w:val="002F7694"/>
    <w:rsid w:val="002F7783"/>
    <w:rsid w:val="00301E1B"/>
    <w:rsid w:val="003025B3"/>
    <w:rsid w:val="00303534"/>
    <w:rsid w:val="00305BB6"/>
    <w:rsid w:val="00311420"/>
    <w:rsid w:val="00312679"/>
    <w:rsid w:val="00313CDA"/>
    <w:rsid w:val="00315B20"/>
    <w:rsid w:val="00320170"/>
    <w:rsid w:val="003230DC"/>
    <w:rsid w:val="003233F6"/>
    <w:rsid w:val="003263C9"/>
    <w:rsid w:val="00327614"/>
    <w:rsid w:val="00331836"/>
    <w:rsid w:val="00335495"/>
    <w:rsid w:val="00337701"/>
    <w:rsid w:val="00337E1F"/>
    <w:rsid w:val="0034158E"/>
    <w:rsid w:val="00341D7C"/>
    <w:rsid w:val="0034306A"/>
    <w:rsid w:val="0034340D"/>
    <w:rsid w:val="00347C73"/>
    <w:rsid w:val="00355E4B"/>
    <w:rsid w:val="00356F23"/>
    <w:rsid w:val="0036188E"/>
    <w:rsid w:val="00362C75"/>
    <w:rsid w:val="003664CC"/>
    <w:rsid w:val="00370ACD"/>
    <w:rsid w:val="00372180"/>
    <w:rsid w:val="00376A3F"/>
    <w:rsid w:val="00376E96"/>
    <w:rsid w:val="0038104C"/>
    <w:rsid w:val="00381613"/>
    <w:rsid w:val="00383989"/>
    <w:rsid w:val="003853EA"/>
    <w:rsid w:val="003879D3"/>
    <w:rsid w:val="00390289"/>
    <w:rsid w:val="00390A2E"/>
    <w:rsid w:val="003924C1"/>
    <w:rsid w:val="00393B13"/>
    <w:rsid w:val="00394E60"/>
    <w:rsid w:val="00395B17"/>
    <w:rsid w:val="003A2402"/>
    <w:rsid w:val="003A2E8E"/>
    <w:rsid w:val="003A47DF"/>
    <w:rsid w:val="003A7FAD"/>
    <w:rsid w:val="003B02F3"/>
    <w:rsid w:val="003B17D2"/>
    <w:rsid w:val="003B3CCC"/>
    <w:rsid w:val="003C3837"/>
    <w:rsid w:val="003C4D50"/>
    <w:rsid w:val="003C5D13"/>
    <w:rsid w:val="003D19BF"/>
    <w:rsid w:val="003D222E"/>
    <w:rsid w:val="003D3271"/>
    <w:rsid w:val="003D7156"/>
    <w:rsid w:val="003E3F1E"/>
    <w:rsid w:val="003F718D"/>
    <w:rsid w:val="003F7269"/>
    <w:rsid w:val="0040030E"/>
    <w:rsid w:val="00401576"/>
    <w:rsid w:val="0040164C"/>
    <w:rsid w:val="00401BE1"/>
    <w:rsid w:val="00407821"/>
    <w:rsid w:val="00412D9F"/>
    <w:rsid w:val="00416696"/>
    <w:rsid w:val="00416AD9"/>
    <w:rsid w:val="004205D3"/>
    <w:rsid w:val="004242D2"/>
    <w:rsid w:val="00425433"/>
    <w:rsid w:val="004274B7"/>
    <w:rsid w:val="0043167D"/>
    <w:rsid w:val="004350CA"/>
    <w:rsid w:val="00435EB5"/>
    <w:rsid w:val="0044094A"/>
    <w:rsid w:val="0044204D"/>
    <w:rsid w:val="004544E6"/>
    <w:rsid w:val="0045657F"/>
    <w:rsid w:val="00456847"/>
    <w:rsid w:val="00461D66"/>
    <w:rsid w:val="004653FF"/>
    <w:rsid w:val="00465920"/>
    <w:rsid w:val="004704B3"/>
    <w:rsid w:val="00474A13"/>
    <w:rsid w:val="0047521B"/>
    <w:rsid w:val="004769B3"/>
    <w:rsid w:val="00476DCB"/>
    <w:rsid w:val="0048019B"/>
    <w:rsid w:val="00481295"/>
    <w:rsid w:val="0048155D"/>
    <w:rsid w:val="00481F3E"/>
    <w:rsid w:val="004A0CD6"/>
    <w:rsid w:val="004A2660"/>
    <w:rsid w:val="004A5559"/>
    <w:rsid w:val="004B06BC"/>
    <w:rsid w:val="004B16B0"/>
    <w:rsid w:val="004B2B4B"/>
    <w:rsid w:val="004B6211"/>
    <w:rsid w:val="004C112A"/>
    <w:rsid w:val="004C2446"/>
    <w:rsid w:val="004C5F62"/>
    <w:rsid w:val="004C77C0"/>
    <w:rsid w:val="004D1799"/>
    <w:rsid w:val="004D332B"/>
    <w:rsid w:val="004D3BDA"/>
    <w:rsid w:val="004D4B20"/>
    <w:rsid w:val="004D54F9"/>
    <w:rsid w:val="004D7068"/>
    <w:rsid w:val="004E1840"/>
    <w:rsid w:val="004F4C09"/>
    <w:rsid w:val="004F57EE"/>
    <w:rsid w:val="004F62B3"/>
    <w:rsid w:val="004F6830"/>
    <w:rsid w:val="005055C1"/>
    <w:rsid w:val="00505936"/>
    <w:rsid w:val="00511552"/>
    <w:rsid w:val="005144CA"/>
    <w:rsid w:val="00516177"/>
    <w:rsid w:val="005164ED"/>
    <w:rsid w:val="005204BB"/>
    <w:rsid w:val="00523129"/>
    <w:rsid w:val="005231A2"/>
    <w:rsid w:val="005243DB"/>
    <w:rsid w:val="00525A0A"/>
    <w:rsid w:val="00527F0A"/>
    <w:rsid w:val="0053169C"/>
    <w:rsid w:val="00533478"/>
    <w:rsid w:val="00536AA8"/>
    <w:rsid w:val="0054098A"/>
    <w:rsid w:val="00541254"/>
    <w:rsid w:val="00544A65"/>
    <w:rsid w:val="00545D3A"/>
    <w:rsid w:val="005472B9"/>
    <w:rsid w:val="00552CD8"/>
    <w:rsid w:val="005549D4"/>
    <w:rsid w:val="00557295"/>
    <w:rsid w:val="00557BA9"/>
    <w:rsid w:val="00561EAF"/>
    <w:rsid w:val="00566659"/>
    <w:rsid w:val="005719C5"/>
    <w:rsid w:val="00571FB3"/>
    <w:rsid w:val="005724D2"/>
    <w:rsid w:val="00572E93"/>
    <w:rsid w:val="00572F9A"/>
    <w:rsid w:val="005742E4"/>
    <w:rsid w:val="00574683"/>
    <w:rsid w:val="00574B3F"/>
    <w:rsid w:val="005834CD"/>
    <w:rsid w:val="00584A7F"/>
    <w:rsid w:val="00585950"/>
    <w:rsid w:val="005905EF"/>
    <w:rsid w:val="00590D67"/>
    <w:rsid w:val="0059350B"/>
    <w:rsid w:val="005A5740"/>
    <w:rsid w:val="005A6A3C"/>
    <w:rsid w:val="005A735E"/>
    <w:rsid w:val="005B25D1"/>
    <w:rsid w:val="005B3A35"/>
    <w:rsid w:val="005B5CF5"/>
    <w:rsid w:val="005B7728"/>
    <w:rsid w:val="005C46CD"/>
    <w:rsid w:val="005C55D4"/>
    <w:rsid w:val="005D0867"/>
    <w:rsid w:val="005D3B28"/>
    <w:rsid w:val="005D4213"/>
    <w:rsid w:val="005D4CB3"/>
    <w:rsid w:val="005D6D89"/>
    <w:rsid w:val="005E1C7B"/>
    <w:rsid w:val="005E34D7"/>
    <w:rsid w:val="005E38A1"/>
    <w:rsid w:val="005F15CD"/>
    <w:rsid w:val="005F527A"/>
    <w:rsid w:val="005F5BD1"/>
    <w:rsid w:val="005F5FDE"/>
    <w:rsid w:val="006002CF"/>
    <w:rsid w:val="00602415"/>
    <w:rsid w:val="00602B65"/>
    <w:rsid w:val="0060358D"/>
    <w:rsid w:val="00606CA8"/>
    <w:rsid w:val="00610543"/>
    <w:rsid w:val="00610A79"/>
    <w:rsid w:val="00616348"/>
    <w:rsid w:val="00617EAE"/>
    <w:rsid w:val="00621435"/>
    <w:rsid w:val="00622D7B"/>
    <w:rsid w:val="00625656"/>
    <w:rsid w:val="00626FFA"/>
    <w:rsid w:val="00630CAF"/>
    <w:rsid w:val="0063104C"/>
    <w:rsid w:val="00632991"/>
    <w:rsid w:val="006411CD"/>
    <w:rsid w:val="006432CE"/>
    <w:rsid w:val="00651E3C"/>
    <w:rsid w:val="00653A21"/>
    <w:rsid w:val="00653E95"/>
    <w:rsid w:val="00654BE4"/>
    <w:rsid w:val="00655569"/>
    <w:rsid w:val="00656CA0"/>
    <w:rsid w:val="00664521"/>
    <w:rsid w:val="00664650"/>
    <w:rsid w:val="006806D5"/>
    <w:rsid w:val="00681783"/>
    <w:rsid w:val="00686F67"/>
    <w:rsid w:val="00687146"/>
    <w:rsid w:val="00690A8E"/>
    <w:rsid w:val="00691D96"/>
    <w:rsid w:val="00691E89"/>
    <w:rsid w:val="00692282"/>
    <w:rsid w:val="00694E76"/>
    <w:rsid w:val="00695300"/>
    <w:rsid w:val="0069716C"/>
    <w:rsid w:val="006A0D63"/>
    <w:rsid w:val="006A354B"/>
    <w:rsid w:val="006A67EE"/>
    <w:rsid w:val="006B17C4"/>
    <w:rsid w:val="006B45A0"/>
    <w:rsid w:val="006B574F"/>
    <w:rsid w:val="006C0C57"/>
    <w:rsid w:val="006C611A"/>
    <w:rsid w:val="006D2A98"/>
    <w:rsid w:val="006D4801"/>
    <w:rsid w:val="006D51EA"/>
    <w:rsid w:val="006E0438"/>
    <w:rsid w:val="006E7CC7"/>
    <w:rsid w:val="006F3CC0"/>
    <w:rsid w:val="00701AD5"/>
    <w:rsid w:val="00707A20"/>
    <w:rsid w:val="00714E7A"/>
    <w:rsid w:val="007200BB"/>
    <w:rsid w:val="00721999"/>
    <w:rsid w:val="00725816"/>
    <w:rsid w:val="00730106"/>
    <w:rsid w:val="00731B7C"/>
    <w:rsid w:val="00734218"/>
    <w:rsid w:val="007355A5"/>
    <w:rsid w:val="007368E6"/>
    <w:rsid w:val="0074044E"/>
    <w:rsid w:val="0074125B"/>
    <w:rsid w:val="00744463"/>
    <w:rsid w:val="00744D1F"/>
    <w:rsid w:val="00752AF1"/>
    <w:rsid w:val="00754D3C"/>
    <w:rsid w:val="007575DD"/>
    <w:rsid w:val="007615CA"/>
    <w:rsid w:val="0076301F"/>
    <w:rsid w:val="007636C1"/>
    <w:rsid w:val="00763E9E"/>
    <w:rsid w:val="00766907"/>
    <w:rsid w:val="00771A36"/>
    <w:rsid w:val="00774A2D"/>
    <w:rsid w:val="00780334"/>
    <w:rsid w:val="00781920"/>
    <w:rsid w:val="007835D3"/>
    <w:rsid w:val="00786EA5"/>
    <w:rsid w:val="007878FB"/>
    <w:rsid w:val="00793C04"/>
    <w:rsid w:val="0079446B"/>
    <w:rsid w:val="0079501C"/>
    <w:rsid w:val="00795B21"/>
    <w:rsid w:val="007A1597"/>
    <w:rsid w:val="007A2D95"/>
    <w:rsid w:val="007A5537"/>
    <w:rsid w:val="007B1092"/>
    <w:rsid w:val="007B2C04"/>
    <w:rsid w:val="007B2F43"/>
    <w:rsid w:val="007B45E6"/>
    <w:rsid w:val="007B5327"/>
    <w:rsid w:val="007B5FEB"/>
    <w:rsid w:val="007C07CB"/>
    <w:rsid w:val="007C13AC"/>
    <w:rsid w:val="007C61E0"/>
    <w:rsid w:val="007D38C1"/>
    <w:rsid w:val="007E20A7"/>
    <w:rsid w:val="007F162E"/>
    <w:rsid w:val="007F290A"/>
    <w:rsid w:val="007F3876"/>
    <w:rsid w:val="007F62F4"/>
    <w:rsid w:val="007F6B33"/>
    <w:rsid w:val="008004FD"/>
    <w:rsid w:val="00801E67"/>
    <w:rsid w:val="00805B2C"/>
    <w:rsid w:val="00807CC9"/>
    <w:rsid w:val="008116A7"/>
    <w:rsid w:val="00813705"/>
    <w:rsid w:val="00815711"/>
    <w:rsid w:val="00816583"/>
    <w:rsid w:val="00816C0C"/>
    <w:rsid w:val="008202E1"/>
    <w:rsid w:val="00820F70"/>
    <w:rsid w:val="00824DD2"/>
    <w:rsid w:val="00830D4A"/>
    <w:rsid w:val="008327F3"/>
    <w:rsid w:val="0083497C"/>
    <w:rsid w:val="00840992"/>
    <w:rsid w:val="0084279A"/>
    <w:rsid w:val="00842923"/>
    <w:rsid w:val="008432B8"/>
    <w:rsid w:val="00843F43"/>
    <w:rsid w:val="00844D66"/>
    <w:rsid w:val="0085414C"/>
    <w:rsid w:val="00856C38"/>
    <w:rsid w:val="00860263"/>
    <w:rsid w:val="008663E4"/>
    <w:rsid w:val="00867CB7"/>
    <w:rsid w:val="008700DF"/>
    <w:rsid w:val="008715DD"/>
    <w:rsid w:val="00871CF7"/>
    <w:rsid w:val="0087370C"/>
    <w:rsid w:val="00877FF7"/>
    <w:rsid w:val="0088111D"/>
    <w:rsid w:val="00881777"/>
    <w:rsid w:val="00883C2E"/>
    <w:rsid w:val="008842CA"/>
    <w:rsid w:val="0088797F"/>
    <w:rsid w:val="00896707"/>
    <w:rsid w:val="00897491"/>
    <w:rsid w:val="008A010E"/>
    <w:rsid w:val="008A2D84"/>
    <w:rsid w:val="008A4BD2"/>
    <w:rsid w:val="008A5F05"/>
    <w:rsid w:val="008B0A44"/>
    <w:rsid w:val="008B4247"/>
    <w:rsid w:val="008B6F86"/>
    <w:rsid w:val="008B7975"/>
    <w:rsid w:val="008B7FCA"/>
    <w:rsid w:val="008C6F7E"/>
    <w:rsid w:val="008D2B34"/>
    <w:rsid w:val="008D63FE"/>
    <w:rsid w:val="008E0E73"/>
    <w:rsid w:val="008E38F4"/>
    <w:rsid w:val="008E5E0A"/>
    <w:rsid w:val="008E792C"/>
    <w:rsid w:val="008F13C4"/>
    <w:rsid w:val="008F1B16"/>
    <w:rsid w:val="008F1F24"/>
    <w:rsid w:val="008F351B"/>
    <w:rsid w:val="008F68BA"/>
    <w:rsid w:val="008F7029"/>
    <w:rsid w:val="00901808"/>
    <w:rsid w:val="0090397D"/>
    <w:rsid w:val="00905F79"/>
    <w:rsid w:val="009102D2"/>
    <w:rsid w:val="00910434"/>
    <w:rsid w:val="00911717"/>
    <w:rsid w:val="009166C6"/>
    <w:rsid w:val="00921797"/>
    <w:rsid w:val="00921E6C"/>
    <w:rsid w:val="009232EB"/>
    <w:rsid w:val="00924FB3"/>
    <w:rsid w:val="00926602"/>
    <w:rsid w:val="00927E3E"/>
    <w:rsid w:val="00931C10"/>
    <w:rsid w:val="009405BA"/>
    <w:rsid w:val="009541A5"/>
    <w:rsid w:val="00955FB8"/>
    <w:rsid w:val="00956E90"/>
    <w:rsid w:val="00963970"/>
    <w:rsid w:val="009650AB"/>
    <w:rsid w:val="00966D4C"/>
    <w:rsid w:val="0097212B"/>
    <w:rsid w:val="00973268"/>
    <w:rsid w:val="009774B4"/>
    <w:rsid w:val="00981CB5"/>
    <w:rsid w:val="00984DA8"/>
    <w:rsid w:val="00990527"/>
    <w:rsid w:val="0099148F"/>
    <w:rsid w:val="00993905"/>
    <w:rsid w:val="0099418F"/>
    <w:rsid w:val="009A10A0"/>
    <w:rsid w:val="009A3E8F"/>
    <w:rsid w:val="009A467E"/>
    <w:rsid w:val="009A47AB"/>
    <w:rsid w:val="009A4CBA"/>
    <w:rsid w:val="009B0E84"/>
    <w:rsid w:val="009B15E5"/>
    <w:rsid w:val="009B1970"/>
    <w:rsid w:val="009B4D5C"/>
    <w:rsid w:val="009B4EF4"/>
    <w:rsid w:val="009B5BF9"/>
    <w:rsid w:val="009B7234"/>
    <w:rsid w:val="009C590C"/>
    <w:rsid w:val="009C797D"/>
    <w:rsid w:val="009D3163"/>
    <w:rsid w:val="009D4558"/>
    <w:rsid w:val="009D75B0"/>
    <w:rsid w:val="009E00A3"/>
    <w:rsid w:val="009E2820"/>
    <w:rsid w:val="009E5893"/>
    <w:rsid w:val="009E69CD"/>
    <w:rsid w:val="009E706A"/>
    <w:rsid w:val="009F778D"/>
    <w:rsid w:val="00A00246"/>
    <w:rsid w:val="00A0163F"/>
    <w:rsid w:val="00A054DB"/>
    <w:rsid w:val="00A059FD"/>
    <w:rsid w:val="00A05B6F"/>
    <w:rsid w:val="00A131E7"/>
    <w:rsid w:val="00A13D59"/>
    <w:rsid w:val="00A160C8"/>
    <w:rsid w:val="00A216A8"/>
    <w:rsid w:val="00A220B1"/>
    <w:rsid w:val="00A22B9A"/>
    <w:rsid w:val="00A25107"/>
    <w:rsid w:val="00A2695E"/>
    <w:rsid w:val="00A2728F"/>
    <w:rsid w:val="00A273A1"/>
    <w:rsid w:val="00A30DFC"/>
    <w:rsid w:val="00A311A6"/>
    <w:rsid w:val="00A32D7A"/>
    <w:rsid w:val="00A341C0"/>
    <w:rsid w:val="00A34D7B"/>
    <w:rsid w:val="00A40377"/>
    <w:rsid w:val="00A40427"/>
    <w:rsid w:val="00A4058A"/>
    <w:rsid w:val="00A46785"/>
    <w:rsid w:val="00A51888"/>
    <w:rsid w:val="00A551B0"/>
    <w:rsid w:val="00A55DB2"/>
    <w:rsid w:val="00A561E6"/>
    <w:rsid w:val="00A56AD8"/>
    <w:rsid w:val="00A6196D"/>
    <w:rsid w:val="00A67E4E"/>
    <w:rsid w:val="00A70013"/>
    <w:rsid w:val="00A743F1"/>
    <w:rsid w:val="00A80CC7"/>
    <w:rsid w:val="00A8631F"/>
    <w:rsid w:val="00A8748D"/>
    <w:rsid w:val="00A95EEB"/>
    <w:rsid w:val="00A9608C"/>
    <w:rsid w:val="00AA4781"/>
    <w:rsid w:val="00AB0C62"/>
    <w:rsid w:val="00AB2D34"/>
    <w:rsid w:val="00AB2DB1"/>
    <w:rsid w:val="00AB3B08"/>
    <w:rsid w:val="00AB6369"/>
    <w:rsid w:val="00AB6E78"/>
    <w:rsid w:val="00AC1A5B"/>
    <w:rsid w:val="00AC65FD"/>
    <w:rsid w:val="00AD1E86"/>
    <w:rsid w:val="00AD2D19"/>
    <w:rsid w:val="00AD3810"/>
    <w:rsid w:val="00AD4173"/>
    <w:rsid w:val="00AD4C18"/>
    <w:rsid w:val="00AD65DC"/>
    <w:rsid w:val="00AE1267"/>
    <w:rsid w:val="00AE2589"/>
    <w:rsid w:val="00AE4305"/>
    <w:rsid w:val="00AE432D"/>
    <w:rsid w:val="00AE7F73"/>
    <w:rsid w:val="00AF1949"/>
    <w:rsid w:val="00AF2862"/>
    <w:rsid w:val="00AF4991"/>
    <w:rsid w:val="00B0167E"/>
    <w:rsid w:val="00B01B49"/>
    <w:rsid w:val="00B05646"/>
    <w:rsid w:val="00B169CD"/>
    <w:rsid w:val="00B17941"/>
    <w:rsid w:val="00B22106"/>
    <w:rsid w:val="00B229BE"/>
    <w:rsid w:val="00B27806"/>
    <w:rsid w:val="00B3112B"/>
    <w:rsid w:val="00B36122"/>
    <w:rsid w:val="00B37F6B"/>
    <w:rsid w:val="00B42B09"/>
    <w:rsid w:val="00B433C4"/>
    <w:rsid w:val="00B438E2"/>
    <w:rsid w:val="00B43BA5"/>
    <w:rsid w:val="00B5000D"/>
    <w:rsid w:val="00B53C2D"/>
    <w:rsid w:val="00B54927"/>
    <w:rsid w:val="00B57B4D"/>
    <w:rsid w:val="00B667BD"/>
    <w:rsid w:val="00B739EB"/>
    <w:rsid w:val="00B814B2"/>
    <w:rsid w:val="00B83150"/>
    <w:rsid w:val="00B8349B"/>
    <w:rsid w:val="00B85A60"/>
    <w:rsid w:val="00B965A3"/>
    <w:rsid w:val="00BA31D5"/>
    <w:rsid w:val="00BA7C97"/>
    <w:rsid w:val="00BB02D5"/>
    <w:rsid w:val="00BB46CD"/>
    <w:rsid w:val="00BC0662"/>
    <w:rsid w:val="00BC14C4"/>
    <w:rsid w:val="00BC160E"/>
    <w:rsid w:val="00BC3C67"/>
    <w:rsid w:val="00BD1C86"/>
    <w:rsid w:val="00BD351C"/>
    <w:rsid w:val="00BD54EE"/>
    <w:rsid w:val="00BD6B7C"/>
    <w:rsid w:val="00BD7858"/>
    <w:rsid w:val="00BE15F2"/>
    <w:rsid w:val="00BE2CAB"/>
    <w:rsid w:val="00BE2F98"/>
    <w:rsid w:val="00BE3F9B"/>
    <w:rsid w:val="00BF0BAF"/>
    <w:rsid w:val="00BF3568"/>
    <w:rsid w:val="00C00007"/>
    <w:rsid w:val="00C00857"/>
    <w:rsid w:val="00C113FE"/>
    <w:rsid w:val="00C13084"/>
    <w:rsid w:val="00C160E6"/>
    <w:rsid w:val="00C1617A"/>
    <w:rsid w:val="00C164F0"/>
    <w:rsid w:val="00C208BE"/>
    <w:rsid w:val="00C22E1C"/>
    <w:rsid w:val="00C316EF"/>
    <w:rsid w:val="00C3615E"/>
    <w:rsid w:val="00C36DC2"/>
    <w:rsid w:val="00C36EA5"/>
    <w:rsid w:val="00C404DC"/>
    <w:rsid w:val="00C40E1B"/>
    <w:rsid w:val="00C43A63"/>
    <w:rsid w:val="00C4442C"/>
    <w:rsid w:val="00C45F71"/>
    <w:rsid w:val="00C471E9"/>
    <w:rsid w:val="00C5294D"/>
    <w:rsid w:val="00C53146"/>
    <w:rsid w:val="00C5442E"/>
    <w:rsid w:val="00C5648F"/>
    <w:rsid w:val="00C61768"/>
    <w:rsid w:val="00C630EC"/>
    <w:rsid w:val="00C637B4"/>
    <w:rsid w:val="00C64527"/>
    <w:rsid w:val="00C64B60"/>
    <w:rsid w:val="00C7646C"/>
    <w:rsid w:val="00C803F6"/>
    <w:rsid w:val="00C82BE4"/>
    <w:rsid w:val="00C82DD4"/>
    <w:rsid w:val="00C830E5"/>
    <w:rsid w:val="00C83DDA"/>
    <w:rsid w:val="00C87E70"/>
    <w:rsid w:val="00C9085E"/>
    <w:rsid w:val="00C91B12"/>
    <w:rsid w:val="00C92FEC"/>
    <w:rsid w:val="00CA055E"/>
    <w:rsid w:val="00CA0745"/>
    <w:rsid w:val="00CA176F"/>
    <w:rsid w:val="00CA4579"/>
    <w:rsid w:val="00CA686C"/>
    <w:rsid w:val="00CB5680"/>
    <w:rsid w:val="00CB6219"/>
    <w:rsid w:val="00CC2016"/>
    <w:rsid w:val="00CC2D81"/>
    <w:rsid w:val="00CC2DDE"/>
    <w:rsid w:val="00CC3039"/>
    <w:rsid w:val="00CC39D2"/>
    <w:rsid w:val="00CC797C"/>
    <w:rsid w:val="00CD569B"/>
    <w:rsid w:val="00CD6383"/>
    <w:rsid w:val="00CD6E67"/>
    <w:rsid w:val="00CE3578"/>
    <w:rsid w:val="00CE747B"/>
    <w:rsid w:val="00CF1F56"/>
    <w:rsid w:val="00CF1F5D"/>
    <w:rsid w:val="00CF530E"/>
    <w:rsid w:val="00CF5DD2"/>
    <w:rsid w:val="00CF7F56"/>
    <w:rsid w:val="00D02086"/>
    <w:rsid w:val="00D029EC"/>
    <w:rsid w:val="00D052B3"/>
    <w:rsid w:val="00D11E46"/>
    <w:rsid w:val="00D134A9"/>
    <w:rsid w:val="00D14B28"/>
    <w:rsid w:val="00D16085"/>
    <w:rsid w:val="00D16A1E"/>
    <w:rsid w:val="00D20115"/>
    <w:rsid w:val="00D21BB9"/>
    <w:rsid w:val="00D24398"/>
    <w:rsid w:val="00D31022"/>
    <w:rsid w:val="00D33545"/>
    <w:rsid w:val="00D33DDC"/>
    <w:rsid w:val="00D35113"/>
    <w:rsid w:val="00D35EA1"/>
    <w:rsid w:val="00D3796A"/>
    <w:rsid w:val="00D37D4D"/>
    <w:rsid w:val="00D40811"/>
    <w:rsid w:val="00D43E25"/>
    <w:rsid w:val="00D45AA4"/>
    <w:rsid w:val="00D50317"/>
    <w:rsid w:val="00D505B5"/>
    <w:rsid w:val="00D5526F"/>
    <w:rsid w:val="00D56795"/>
    <w:rsid w:val="00D56CEA"/>
    <w:rsid w:val="00D6090C"/>
    <w:rsid w:val="00D654CE"/>
    <w:rsid w:val="00D655A0"/>
    <w:rsid w:val="00D7164D"/>
    <w:rsid w:val="00D7175C"/>
    <w:rsid w:val="00D72193"/>
    <w:rsid w:val="00D779A4"/>
    <w:rsid w:val="00D81258"/>
    <w:rsid w:val="00D82D69"/>
    <w:rsid w:val="00D86674"/>
    <w:rsid w:val="00D90605"/>
    <w:rsid w:val="00D90A63"/>
    <w:rsid w:val="00D91722"/>
    <w:rsid w:val="00D91792"/>
    <w:rsid w:val="00D91F8B"/>
    <w:rsid w:val="00D921CE"/>
    <w:rsid w:val="00D93766"/>
    <w:rsid w:val="00D945ED"/>
    <w:rsid w:val="00D947AF"/>
    <w:rsid w:val="00D97A73"/>
    <w:rsid w:val="00DA2567"/>
    <w:rsid w:val="00DA2BF6"/>
    <w:rsid w:val="00DA5612"/>
    <w:rsid w:val="00DA753B"/>
    <w:rsid w:val="00DA76FA"/>
    <w:rsid w:val="00DB3937"/>
    <w:rsid w:val="00DC574D"/>
    <w:rsid w:val="00DD4999"/>
    <w:rsid w:val="00DD5A9E"/>
    <w:rsid w:val="00DE0E9E"/>
    <w:rsid w:val="00DE79E0"/>
    <w:rsid w:val="00DF0F37"/>
    <w:rsid w:val="00DF1EBE"/>
    <w:rsid w:val="00DF35D6"/>
    <w:rsid w:val="00DF3C16"/>
    <w:rsid w:val="00E059E1"/>
    <w:rsid w:val="00E05B09"/>
    <w:rsid w:val="00E14C50"/>
    <w:rsid w:val="00E15884"/>
    <w:rsid w:val="00E15C9D"/>
    <w:rsid w:val="00E26660"/>
    <w:rsid w:val="00E3098F"/>
    <w:rsid w:val="00E313CB"/>
    <w:rsid w:val="00E31D68"/>
    <w:rsid w:val="00E33575"/>
    <w:rsid w:val="00E36087"/>
    <w:rsid w:val="00E368A1"/>
    <w:rsid w:val="00E40932"/>
    <w:rsid w:val="00E43833"/>
    <w:rsid w:val="00E45584"/>
    <w:rsid w:val="00E50791"/>
    <w:rsid w:val="00E57C42"/>
    <w:rsid w:val="00E60587"/>
    <w:rsid w:val="00E60D85"/>
    <w:rsid w:val="00E611C9"/>
    <w:rsid w:val="00E62B42"/>
    <w:rsid w:val="00E63FC2"/>
    <w:rsid w:val="00E67946"/>
    <w:rsid w:val="00E700A6"/>
    <w:rsid w:val="00E71867"/>
    <w:rsid w:val="00E71EA7"/>
    <w:rsid w:val="00E75F51"/>
    <w:rsid w:val="00E814DB"/>
    <w:rsid w:val="00E82192"/>
    <w:rsid w:val="00E837E1"/>
    <w:rsid w:val="00E848C9"/>
    <w:rsid w:val="00E84B50"/>
    <w:rsid w:val="00E87341"/>
    <w:rsid w:val="00E91349"/>
    <w:rsid w:val="00E935C2"/>
    <w:rsid w:val="00E93ECF"/>
    <w:rsid w:val="00E94C5A"/>
    <w:rsid w:val="00E9744D"/>
    <w:rsid w:val="00EA19AC"/>
    <w:rsid w:val="00EA21D2"/>
    <w:rsid w:val="00EB5D72"/>
    <w:rsid w:val="00EB73E0"/>
    <w:rsid w:val="00EC087A"/>
    <w:rsid w:val="00EC0944"/>
    <w:rsid w:val="00EC2C5F"/>
    <w:rsid w:val="00EC3028"/>
    <w:rsid w:val="00EC5135"/>
    <w:rsid w:val="00EC517E"/>
    <w:rsid w:val="00EC6AE6"/>
    <w:rsid w:val="00EC7939"/>
    <w:rsid w:val="00ED01BE"/>
    <w:rsid w:val="00ED5112"/>
    <w:rsid w:val="00ED5D85"/>
    <w:rsid w:val="00ED66A5"/>
    <w:rsid w:val="00EE0769"/>
    <w:rsid w:val="00EE07A4"/>
    <w:rsid w:val="00EE2B2D"/>
    <w:rsid w:val="00EE3009"/>
    <w:rsid w:val="00EF1250"/>
    <w:rsid w:val="00EF43AD"/>
    <w:rsid w:val="00EF6E79"/>
    <w:rsid w:val="00F00BB2"/>
    <w:rsid w:val="00F04098"/>
    <w:rsid w:val="00F06E76"/>
    <w:rsid w:val="00F07299"/>
    <w:rsid w:val="00F13C6D"/>
    <w:rsid w:val="00F21A72"/>
    <w:rsid w:val="00F23435"/>
    <w:rsid w:val="00F27311"/>
    <w:rsid w:val="00F276E6"/>
    <w:rsid w:val="00F3256A"/>
    <w:rsid w:val="00F3344B"/>
    <w:rsid w:val="00F34B65"/>
    <w:rsid w:val="00F3762B"/>
    <w:rsid w:val="00F417F3"/>
    <w:rsid w:val="00F43EC4"/>
    <w:rsid w:val="00F44EFA"/>
    <w:rsid w:val="00F46DE5"/>
    <w:rsid w:val="00F511F6"/>
    <w:rsid w:val="00F661F3"/>
    <w:rsid w:val="00F70B02"/>
    <w:rsid w:val="00F715F1"/>
    <w:rsid w:val="00F71B23"/>
    <w:rsid w:val="00F7283F"/>
    <w:rsid w:val="00F728DA"/>
    <w:rsid w:val="00F7541F"/>
    <w:rsid w:val="00F75E6D"/>
    <w:rsid w:val="00F80E10"/>
    <w:rsid w:val="00F81240"/>
    <w:rsid w:val="00F812B4"/>
    <w:rsid w:val="00F82637"/>
    <w:rsid w:val="00F834B5"/>
    <w:rsid w:val="00F843D5"/>
    <w:rsid w:val="00F97040"/>
    <w:rsid w:val="00F9724B"/>
    <w:rsid w:val="00F97A67"/>
    <w:rsid w:val="00FA0CF3"/>
    <w:rsid w:val="00FA1CB6"/>
    <w:rsid w:val="00FA700C"/>
    <w:rsid w:val="00FA7D23"/>
    <w:rsid w:val="00FB345D"/>
    <w:rsid w:val="00FB4292"/>
    <w:rsid w:val="00FB5229"/>
    <w:rsid w:val="00FB53AC"/>
    <w:rsid w:val="00FB7036"/>
    <w:rsid w:val="00FC0796"/>
    <w:rsid w:val="00FD03CE"/>
    <w:rsid w:val="00FD79AF"/>
    <w:rsid w:val="00FE3A7D"/>
    <w:rsid w:val="00FE73EC"/>
    <w:rsid w:val="00FE7ACD"/>
    <w:rsid w:val="00FF3519"/>
    <w:rsid w:val="00FF435B"/>
    <w:rsid w:val="00FF4E93"/>
    <w:rsid w:val="00FF57C0"/>
    <w:rsid w:val="00FF59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D6F190-2C9E-4F61-A9A8-98D6D2C9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CD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3937"/>
    <w:pPr>
      <w:ind w:left="720"/>
      <w:contextualSpacing/>
    </w:pPr>
  </w:style>
  <w:style w:type="paragraph" w:customStyle="1" w:styleId="ecxmsonormal">
    <w:name w:val="ecxmsonormal"/>
    <w:basedOn w:val="Normal"/>
    <w:rsid w:val="00A551B0"/>
    <w:pPr>
      <w:spacing w:before="100" w:beforeAutospacing="1" w:after="100" w:afterAutospacing="1"/>
    </w:pPr>
    <w:rPr>
      <w:rFonts w:ascii="Times New Roman" w:eastAsia="Times New Roman" w:hAnsi="Times New Roman"/>
      <w:sz w:val="24"/>
      <w:szCs w:val="24"/>
      <w:lang w:eastAsia="en-AU"/>
    </w:rPr>
  </w:style>
  <w:style w:type="character" w:styleId="Hyperlink">
    <w:name w:val="Hyperlink"/>
    <w:basedOn w:val="DefaultParagraphFont"/>
    <w:uiPriority w:val="99"/>
    <w:unhideWhenUsed/>
    <w:rsid w:val="000963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1701">
      <w:bodyDiv w:val="1"/>
      <w:marLeft w:val="0"/>
      <w:marRight w:val="0"/>
      <w:marTop w:val="0"/>
      <w:marBottom w:val="0"/>
      <w:divBdr>
        <w:top w:val="none" w:sz="0" w:space="0" w:color="auto"/>
        <w:left w:val="none" w:sz="0" w:space="0" w:color="auto"/>
        <w:bottom w:val="none" w:sz="0" w:space="0" w:color="auto"/>
        <w:right w:val="none" w:sz="0" w:space="0" w:color="auto"/>
      </w:divBdr>
    </w:div>
    <w:div w:id="307366141">
      <w:bodyDiv w:val="1"/>
      <w:marLeft w:val="0"/>
      <w:marRight w:val="0"/>
      <w:marTop w:val="0"/>
      <w:marBottom w:val="0"/>
      <w:divBdr>
        <w:top w:val="none" w:sz="0" w:space="0" w:color="auto"/>
        <w:left w:val="none" w:sz="0" w:space="0" w:color="auto"/>
        <w:bottom w:val="none" w:sz="0" w:space="0" w:color="auto"/>
        <w:right w:val="none" w:sz="0" w:space="0" w:color="auto"/>
      </w:divBdr>
    </w:div>
    <w:div w:id="456877951">
      <w:bodyDiv w:val="1"/>
      <w:marLeft w:val="0"/>
      <w:marRight w:val="0"/>
      <w:marTop w:val="0"/>
      <w:marBottom w:val="0"/>
      <w:divBdr>
        <w:top w:val="none" w:sz="0" w:space="0" w:color="auto"/>
        <w:left w:val="none" w:sz="0" w:space="0" w:color="auto"/>
        <w:bottom w:val="none" w:sz="0" w:space="0" w:color="auto"/>
        <w:right w:val="none" w:sz="0" w:space="0" w:color="auto"/>
      </w:divBdr>
    </w:div>
    <w:div w:id="512033812">
      <w:bodyDiv w:val="1"/>
      <w:marLeft w:val="0"/>
      <w:marRight w:val="0"/>
      <w:marTop w:val="0"/>
      <w:marBottom w:val="0"/>
      <w:divBdr>
        <w:top w:val="none" w:sz="0" w:space="0" w:color="auto"/>
        <w:left w:val="none" w:sz="0" w:space="0" w:color="auto"/>
        <w:bottom w:val="none" w:sz="0" w:space="0" w:color="auto"/>
        <w:right w:val="none" w:sz="0" w:space="0" w:color="auto"/>
      </w:divBdr>
    </w:div>
    <w:div w:id="1128006950">
      <w:bodyDiv w:val="1"/>
      <w:marLeft w:val="0"/>
      <w:marRight w:val="0"/>
      <w:marTop w:val="0"/>
      <w:marBottom w:val="0"/>
      <w:divBdr>
        <w:top w:val="none" w:sz="0" w:space="0" w:color="auto"/>
        <w:left w:val="none" w:sz="0" w:space="0" w:color="auto"/>
        <w:bottom w:val="none" w:sz="0" w:space="0" w:color="auto"/>
        <w:right w:val="none" w:sz="0" w:space="0" w:color="auto"/>
      </w:divBdr>
    </w:div>
    <w:div w:id="1195770661">
      <w:bodyDiv w:val="1"/>
      <w:marLeft w:val="0"/>
      <w:marRight w:val="0"/>
      <w:marTop w:val="0"/>
      <w:marBottom w:val="0"/>
      <w:divBdr>
        <w:top w:val="none" w:sz="0" w:space="0" w:color="auto"/>
        <w:left w:val="none" w:sz="0" w:space="0" w:color="auto"/>
        <w:bottom w:val="none" w:sz="0" w:space="0" w:color="auto"/>
        <w:right w:val="none" w:sz="0" w:space="0" w:color="auto"/>
      </w:divBdr>
    </w:div>
    <w:div w:id="1553538201">
      <w:bodyDiv w:val="1"/>
      <w:marLeft w:val="0"/>
      <w:marRight w:val="0"/>
      <w:marTop w:val="0"/>
      <w:marBottom w:val="0"/>
      <w:divBdr>
        <w:top w:val="none" w:sz="0" w:space="0" w:color="auto"/>
        <w:left w:val="none" w:sz="0" w:space="0" w:color="auto"/>
        <w:bottom w:val="none" w:sz="0" w:space="0" w:color="auto"/>
        <w:right w:val="none" w:sz="0" w:space="0" w:color="auto"/>
      </w:divBdr>
      <w:divsChild>
        <w:div w:id="423187003">
          <w:marLeft w:val="0"/>
          <w:marRight w:val="0"/>
          <w:marTop w:val="0"/>
          <w:marBottom w:val="0"/>
          <w:divBdr>
            <w:top w:val="none" w:sz="0" w:space="0" w:color="auto"/>
            <w:left w:val="none" w:sz="0" w:space="0" w:color="auto"/>
            <w:bottom w:val="none" w:sz="0" w:space="0" w:color="auto"/>
            <w:right w:val="none" w:sz="0" w:space="0" w:color="auto"/>
          </w:divBdr>
        </w:div>
        <w:div w:id="1409351891">
          <w:marLeft w:val="0"/>
          <w:marRight w:val="0"/>
          <w:marTop w:val="0"/>
          <w:marBottom w:val="0"/>
          <w:divBdr>
            <w:top w:val="none" w:sz="0" w:space="0" w:color="auto"/>
            <w:left w:val="none" w:sz="0" w:space="0" w:color="auto"/>
            <w:bottom w:val="none" w:sz="0" w:space="0" w:color="auto"/>
            <w:right w:val="none" w:sz="0" w:space="0" w:color="auto"/>
          </w:divBdr>
        </w:div>
        <w:div w:id="869755891">
          <w:marLeft w:val="0"/>
          <w:marRight w:val="0"/>
          <w:marTop w:val="0"/>
          <w:marBottom w:val="0"/>
          <w:divBdr>
            <w:top w:val="none" w:sz="0" w:space="0" w:color="auto"/>
            <w:left w:val="none" w:sz="0" w:space="0" w:color="auto"/>
            <w:bottom w:val="none" w:sz="0" w:space="0" w:color="auto"/>
            <w:right w:val="none" w:sz="0" w:space="0" w:color="auto"/>
          </w:divBdr>
        </w:div>
        <w:div w:id="1944679653">
          <w:marLeft w:val="0"/>
          <w:marRight w:val="0"/>
          <w:marTop w:val="0"/>
          <w:marBottom w:val="0"/>
          <w:divBdr>
            <w:top w:val="none" w:sz="0" w:space="0" w:color="auto"/>
            <w:left w:val="none" w:sz="0" w:space="0" w:color="auto"/>
            <w:bottom w:val="none" w:sz="0" w:space="0" w:color="auto"/>
            <w:right w:val="none" w:sz="0" w:space="0" w:color="auto"/>
          </w:divBdr>
        </w:div>
        <w:div w:id="752966779">
          <w:marLeft w:val="0"/>
          <w:marRight w:val="0"/>
          <w:marTop w:val="0"/>
          <w:marBottom w:val="0"/>
          <w:divBdr>
            <w:top w:val="none" w:sz="0" w:space="0" w:color="auto"/>
            <w:left w:val="none" w:sz="0" w:space="0" w:color="auto"/>
            <w:bottom w:val="none" w:sz="0" w:space="0" w:color="auto"/>
            <w:right w:val="none" w:sz="0" w:space="0" w:color="auto"/>
          </w:divBdr>
        </w:div>
        <w:div w:id="133760757">
          <w:marLeft w:val="0"/>
          <w:marRight w:val="0"/>
          <w:marTop w:val="0"/>
          <w:marBottom w:val="0"/>
          <w:divBdr>
            <w:top w:val="none" w:sz="0" w:space="0" w:color="auto"/>
            <w:left w:val="none" w:sz="0" w:space="0" w:color="auto"/>
            <w:bottom w:val="none" w:sz="0" w:space="0" w:color="auto"/>
            <w:right w:val="none" w:sz="0" w:space="0" w:color="auto"/>
          </w:divBdr>
        </w:div>
      </w:divsChild>
    </w:div>
    <w:div w:id="1653560273">
      <w:bodyDiv w:val="1"/>
      <w:marLeft w:val="0"/>
      <w:marRight w:val="0"/>
      <w:marTop w:val="0"/>
      <w:marBottom w:val="0"/>
      <w:divBdr>
        <w:top w:val="none" w:sz="0" w:space="0" w:color="auto"/>
        <w:left w:val="none" w:sz="0" w:space="0" w:color="auto"/>
        <w:bottom w:val="none" w:sz="0" w:space="0" w:color="auto"/>
        <w:right w:val="none" w:sz="0" w:space="0" w:color="auto"/>
      </w:divBdr>
    </w:div>
    <w:div w:id="1800343831">
      <w:bodyDiv w:val="1"/>
      <w:marLeft w:val="0"/>
      <w:marRight w:val="0"/>
      <w:marTop w:val="0"/>
      <w:marBottom w:val="0"/>
      <w:divBdr>
        <w:top w:val="none" w:sz="0" w:space="0" w:color="auto"/>
        <w:left w:val="none" w:sz="0" w:space="0" w:color="auto"/>
        <w:bottom w:val="none" w:sz="0" w:space="0" w:color="auto"/>
        <w:right w:val="none" w:sz="0" w:space="0" w:color="auto"/>
      </w:divBdr>
      <w:divsChild>
        <w:div w:id="1090346218">
          <w:marLeft w:val="0"/>
          <w:marRight w:val="0"/>
          <w:marTop w:val="0"/>
          <w:marBottom w:val="0"/>
          <w:divBdr>
            <w:top w:val="none" w:sz="0" w:space="0" w:color="auto"/>
            <w:left w:val="none" w:sz="0" w:space="0" w:color="auto"/>
            <w:bottom w:val="none" w:sz="0" w:space="0" w:color="auto"/>
            <w:right w:val="none" w:sz="0" w:space="0" w:color="auto"/>
          </w:divBdr>
        </w:div>
        <w:div w:id="287244382">
          <w:marLeft w:val="0"/>
          <w:marRight w:val="0"/>
          <w:marTop w:val="0"/>
          <w:marBottom w:val="0"/>
          <w:divBdr>
            <w:top w:val="none" w:sz="0" w:space="0" w:color="auto"/>
            <w:left w:val="none" w:sz="0" w:space="0" w:color="auto"/>
            <w:bottom w:val="none" w:sz="0" w:space="0" w:color="auto"/>
            <w:right w:val="none" w:sz="0" w:space="0" w:color="auto"/>
          </w:divBdr>
        </w:div>
        <w:div w:id="451482321">
          <w:marLeft w:val="0"/>
          <w:marRight w:val="0"/>
          <w:marTop w:val="0"/>
          <w:marBottom w:val="0"/>
          <w:divBdr>
            <w:top w:val="none" w:sz="0" w:space="0" w:color="auto"/>
            <w:left w:val="none" w:sz="0" w:space="0" w:color="auto"/>
            <w:bottom w:val="none" w:sz="0" w:space="0" w:color="auto"/>
            <w:right w:val="none" w:sz="0" w:space="0" w:color="auto"/>
          </w:divBdr>
          <w:divsChild>
            <w:div w:id="582957604">
              <w:marLeft w:val="0"/>
              <w:marRight w:val="0"/>
              <w:marTop w:val="0"/>
              <w:marBottom w:val="0"/>
              <w:divBdr>
                <w:top w:val="none" w:sz="0" w:space="0" w:color="auto"/>
                <w:left w:val="none" w:sz="0" w:space="0" w:color="auto"/>
                <w:bottom w:val="none" w:sz="0" w:space="0" w:color="auto"/>
                <w:right w:val="none" w:sz="0" w:space="0" w:color="auto"/>
              </w:divBdr>
            </w:div>
            <w:div w:id="528878355">
              <w:marLeft w:val="0"/>
              <w:marRight w:val="0"/>
              <w:marTop w:val="0"/>
              <w:marBottom w:val="0"/>
              <w:divBdr>
                <w:top w:val="none" w:sz="0" w:space="0" w:color="auto"/>
                <w:left w:val="none" w:sz="0" w:space="0" w:color="auto"/>
                <w:bottom w:val="none" w:sz="0" w:space="0" w:color="auto"/>
                <w:right w:val="none" w:sz="0" w:space="0" w:color="auto"/>
              </w:divBdr>
            </w:div>
            <w:div w:id="1979801737">
              <w:marLeft w:val="0"/>
              <w:marRight w:val="0"/>
              <w:marTop w:val="0"/>
              <w:marBottom w:val="0"/>
              <w:divBdr>
                <w:top w:val="none" w:sz="0" w:space="0" w:color="auto"/>
                <w:left w:val="none" w:sz="0" w:space="0" w:color="auto"/>
                <w:bottom w:val="none" w:sz="0" w:space="0" w:color="auto"/>
                <w:right w:val="none" w:sz="0" w:space="0" w:color="auto"/>
              </w:divBdr>
            </w:div>
            <w:div w:id="324473456">
              <w:marLeft w:val="0"/>
              <w:marRight w:val="0"/>
              <w:marTop w:val="0"/>
              <w:marBottom w:val="0"/>
              <w:divBdr>
                <w:top w:val="none" w:sz="0" w:space="0" w:color="auto"/>
                <w:left w:val="none" w:sz="0" w:space="0" w:color="auto"/>
                <w:bottom w:val="none" w:sz="0" w:space="0" w:color="auto"/>
                <w:right w:val="none" w:sz="0" w:space="0" w:color="auto"/>
              </w:divBdr>
            </w:div>
            <w:div w:id="1826777793">
              <w:marLeft w:val="0"/>
              <w:marRight w:val="0"/>
              <w:marTop w:val="0"/>
              <w:marBottom w:val="0"/>
              <w:divBdr>
                <w:top w:val="none" w:sz="0" w:space="0" w:color="auto"/>
                <w:left w:val="none" w:sz="0" w:space="0" w:color="auto"/>
                <w:bottom w:val="none" w:sz="0" w:space="0" w:color="auto"/>
                <w:right w:val="none" w:sz="0" w:space="0" w:color="auto"/>
              </w:divBdr>
              <w:divsChild>
                <w:div w:id="1566644544">
                  <w:marLeft w:val="0"/>
                  <w:marRight w:val="0"/>
                  <w:marTop w:val="0"/>
                  <w:marBottom w:val="0"/>
                  <w:divBdr>
                    <w:top w:val="none" w:sz="0" w:space="0" w:color="auto"/>
                    <w:left w:val="none" w:sz="0" w:space="0" w:color="auto"/>
                    <w:bottom w:val="none" w:sz="0" w:space="0" w:color="auto"/>
                    <w:right w:val="none" w:sz="0" w:space="0" w:color="auto"/>
                  </w:divBdr>
                </w:div>
                <w:div w:id="780077372">
                  <w:marLeft w:val="0"/>
                  <w:marRight w:val="0"/>
                  <w:marTop w:val="0"/>
                  <w:marBottom w:val="0"/>
                  <w:divBdr>
                    <w:top w:val="none" w:sz="0" w:space="0" w:color="auto"/>
                    <w:left w:val="none" w:sz="0" w:space="0" w:color="auto"/>
                    <w:bottom w:val="none" w:sz="0" w:space="0" w:color="auto"/>
                    <w:right w:val="none" w:sz="0" w:space="0" w:color="auto"/>
                  </w:divBdr>
                </w:div>
                <w:div w:id="1266501670">
                  <w:marLeft w:val="0"/>
                  <w:marRight w:val="0"/>
                  <w:marTop w:val="0"/>
                  <w:marBottom w:val="0"/>
                  <w:divBdr>
                    <w:top w:val="none" w:sz="0" w:space="0" w:color="auto"/>
                    <w:left w:val="none" w:sz="0" w:space="0" w:color="auto"/>
                    <w:bottom w:val="none" w:sz="0" w:space="0" w:color="auto"/>
                    <w:right w:val="none" w:sz="0" w:space="0" w:color="auto"/>
                  </w:divBdr>
                </w:div>
                <w:div w:id="2128035946">
                  <w:marLeft w:val="0"/>
                  <w:marRight w:val="0"/>
                  <w:marTop w:val="0"/>
                  <w:marBottom w:val="0"/>
                  <w:divBdr>
                    <w:top w:val="none" w:sz="0" w:space="0" w:color="auto"/>
                    <w:left w:val="none" w:sz="0" w:space="0" w:color="auto"/>
                    <w:bottom w:val="none" w:sz="0" w:space="0" w:color="auto"/>
                    <w:right w:val="none" w:sz="0" w:space="0" w:color="auto"/>
                  </w:divBdr>
                </w:div>
                <w:div w:id="841358636">
                  <w:marLeft w:val="0"/>
                  <w:marRight w:val="0"/>
                  <w:marTop w:val="0"/>
                  <w:marBottom w:val="0"/>
                  <w:divBdr>
                    <w:top w:val="none" w:sz="0" w:space="0" w:color="auto"/>
                    <w:left w:val="none" w:sz="0" w:space="0" w:color="auto"/>
                    <w:bottom w:val="none" w:sz="0" w:space="0" w:color="auto"/>
                    <w:right w:val="none" w:sz="0" w:space="0" w:color="auto"/>
                  </w:divBdr>
                </w:div>
                <w:div w:id="699163725">
                  <w:marLeft w:val="0"/>
                  <w:marRight w:val="0"/>
                  <w:marTop w:val="0"/>
                  <w:marBottom w:val="0"/>
                  <w:divBdr>
                    <w:top w:val="none" w:sz="0" w:space="0" w:color="auto"/>
                    <w:left w:val="none" w:sz="0" w:space="0" w:color="auto"/>
                    <w:bottom w:val="none" w:sz="0" w:space="0" w:color="auto"/>
                    <w:right w:val="none" w:sz="0" w:space="0" w:color="auto"/>
                  </w:divBdr>
                </w:div>
                <w:div w:id="1983844708">
                  <w:marLeft w:val="0"/>
                  <w:marRight w:val="0"/>
                  <w:marTop w:val="0"/>
                  <w:marBottom w:val="0"/>
                  <w:divBdr>
                    <w:top w:val="none" w:sz="0" w:space="0" w:color="auto"/>
                    <w:left w:val="none" w:sz="0" w:space="0" w:color="auto"/>
                    <w:bottom w:val="none" w:sz="0" w:space="0" w:color="auto"/>
                    <w:right w:val="none" w:sz="0" w:space="0" w:color="auto"/>
                  </w:divBdr>
                </w:div>
                <w:div w:id="838619767">
                  <w:marLeft w:val="0"/>
                  <w:marRight w:val="0"/>
                  <w:marTop w:val="0"/>
                  <w:marBottom w:val="0"/>
                  <w:divBdr>
                    <w:top w:val="none" w:sz="0" w:space="0" w:color="auto"/>
                    <w:left w:val="none" w:sz="0" w:space="0" w:color="auto"/>
                    <w:bottom w:val="none" w:sz="0" w:space="0" w:color="auto"/>
                    <w:right w:val="none" w:sz="0" w:space="0" w:color="auto"/>
                  </w:divBdr>
                </w:div>
                <w:div w:id="1348487918">
                  <w:marLeft w:val="0"/>
                  <w:marRight w:val="0"/>
                  <w:marTop w:val="0"/>
                  <w:marBottom w:val="0"/>
                  <w:divBdr>
                    <w:top w:val="none" w:sz="0" w:space="0" w:color="auto"/>
                    <w:left w:val="none" w:sz="0" w:space="0" w:color="auto"/>
                    <w:bottom w:val="none" w:sz="0" w:space="0" w:color="auto"/>
                    <w:right w:val="none" w:sz="0" w:space="0" w:color="auto"/>
                  </w:divBdr>
                </w:div>
                <w:div w:id="913078650">
                  <w:marLeft w:val="0"/>
                  <w:marRight w:val="0"/>
                  <w:marTop w:val="0"/>
                  <w:marBottom w:val="0"/>
                  <w:divBdr>
                    <w:top w:val="none" w:sz="0" w:space="0" w:color="auto"/>
                    <w:left w:val="none" w:sz="0" w:space="0" w:color="auto"/>
                    <w:bottom w:val="none" w:sz="0" w:space="0" w:color="auto"/>
                    <w:right w:val="none" w:sz="0" w:space="0" w:color="auto"/>
                  </w:divBdr>
                </w:div>
                <w:div w:id="1621108109">
                  <w:marLeft w:val="0"/>
                  <w:marRight w:val="0"/>
                  <w:marTop w:val="0"/>
                  <w:marBottom w:val="0"/>
                  <w:divBdr>
                    <w:top w:val="none" w:sz="0" w:space="0" w:color="auto"/>
                    <w:left w:val="none" w:sz="0" w:space="0" w:color="auto"/>
                    <w:bottom w:val="none" w:sz="0" w:space="0" w:color="auto"/>
                    <w:right w:val="none" w:sz="0" w:space="0" w:color="auto"/>
                  </w:divBdr>
                </w:div>
                <w:div w:id="539830382">
                  <w:marLeft w:val="0"/>
                  <w:marRight w:val="0"/>
                  <w:marTop w:val="0"/>
                  <w:marBottom w:val="0"/>
                  <w:divBdr>
                    <w:top w:val="none" w:sz="0" w:space="0" w:color="auto"/>
                    <w:left w:val="none" w:sz="0" w:space="0" w:color="auto"/>
                    <w:bottom w:val="none" w:sz="0" w:space="0" w:color="auto"/>
                    <w:right w:val="none" w:sz="0" w:space="0" w:color="auto"/>
                  </w:divBdr>
                </w:div>
                <w:div w:id="606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31B1C-AEB3-447C-B682-52948E88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LaTaT</dc:creator>
  <cp:lastModifiedBy>Mitchell, David</cp:lastModifiedBy>
  <cp:revision>16</cp:revision>
  <cp:lastPrinted>2014-08-12T02:49:00Z</cp:lastPrinted>
  <dcterms:created xsi:type="dcterms:W3CDTF">2017-05-08T01:38:00Z</dcterms:created>
  <dcterms:modified xsi:type="dcterms:W3CDTF">2017-05-09T00:03:00Z</dcterms:modified>
</cp:coreProperties>
</file>